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C489" w14:textId="77777777" w:rsidR="00F10760" w:rsidRDefault="007D6F92">
      <w:pPr>
        <w:jc w:val="center"/>
        <w:rPr>
          <w:rFonts w:ascii="HY헤드라인M" w:eastAsia="HY헤드라인M"/>
          <w:b/>
          <w:sz w:val="36"/>
          <w:szCs w:val="36"/>
        </w:rPr>
      </w:pPr>
      <w:bookmarkStart w:id="0" w:name="_Hlk85797485"/>
      <w:bookmarkEnd w:id="0"/>
      <w:r>
        <w:rPr>
          <w:rFonts w:ascii="HY헤드라인M" w:eastAsia="HY헤드라인M" w:hint="eastAsia"/>
          <w:b/>
          <w:sz w:val="36"/>
          <w:szCs w:val="36"/>
        </w:rPr>
        <w:t>신규연구계획</w:t>
      </w:r>
      <w:r>
        <w:rPr>
          <w:rFonts w:ascii="HY헤드라인M" w:eastAsia="HY헤드라인M" w:hint="eastAsia"/>
          <w:b/>
          <w:sz w:val="36"/>
          <w:szCs w:val="36"/>
        </w:rPr>
        <w:t xml:space="preserve"> </w:t>
      </w:r>
      <w:r>
        <w:rPr>
          <w:rFonts w:ascii="HY헤드라인M" w:eastAsia="HY헤드라인M" w:hint="eastAsia"/>
          <w:b/>
          <w:sz w:val="36"/>
          <w:szCs w:val="36"/>
        </w:rPr>
        <w:t>심의신청서</w:t>
      </w:r>
    </w:p>
    <w:tbl>
      <w:tblPr>
        <w:tblStyle w:val="TableGrid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F10760" w14:paraId="5C2FB8D9" w14:textId="77777777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4D7FE0" w14:textId="77777777" w:rsidR="00F10760" w:rsidRDefault="007D6F92">
            <w:pPr>
              <w:pStyle w:val="NoSpacing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 xml:space="preserve">* </w:t>
            </w:r>
            <w:r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위원회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사무국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접수자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기재란이므로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연구자께서는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빈칸으로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두시기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바랍니다</w:t>
            </w:r>
            <w:r>
              <w:rPr>
                <w:rFonts w:hint="eastAsia"/>
                <w:sz w:val="16"/>
              </w:rPr>
              <w:t>.)</w:t>
            </w:r>
          </w:p>
        </w:tc>
      </w:tr>
      <w:tr w:rsidR="00F10760" w14:paraId="2D7FB7B0" w14:textId="77777777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D33C1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BB42CD9" w14:textId="77777777" w:rsidR="00F10760" w:rsidRDefault="007D6F92">
            <w:pPr>
              <w:pStyle w:val="NoSpacing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293E0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3E3B8F" w14:textId="77777777" w:rsidR="00F10760" w:rsidRDefault="00F10760">
            <w:pPr>
              <w:pStyle w:val="NoSpacing"/>
              <w:jc w:val="center"/>
            </w:pPr>
          </w:p>
        </w:tc>
      </w:tr>
    </w:tbl>
    <w:tbl>
      <w:tblPr>
        <w:tblStyle w:val="TableGrid"/>
        <w:tblpPr w:leftFromText="142" w:rightFromText="142" w:vertAnchor="text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F10760" w14:paraId="57112A2A" w14:textId="77777777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17B6B381" w14:textId="77777777" w:rsidR="00F10760" w:rsidRDefault="007D6F92">
            <w:pPr>
              <w:pStyle w:val="NoSpacing"/>
              <w:jc w:val="left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1. </w:t>
            </w:r>
            <w:r>
              <w:rPr>
                <w:rFonts w:hint="eastAsia"/>
                <w:b/>
                <w:sz w:val="24"/>
                <w:szCs w:val="24"/>
              </w:rPr>
              <w:t>연구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F10760" w14:paraId="32EBA8E4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8B5FFA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5EDE80B" w14:textId="77777777" w:rsidR="00F10760" w:rsidRDefault="007D6F92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국문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말초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혈액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단핵세포를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이용한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IgA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분비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페이에르판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모델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개발</w:t>
            </w:r>
          </w:p>
        </w:tc>
      </w:tr>
      <w:tr w:rsidR="00F10760" w14:paraId="742BEF09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BB03D4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28E9D0E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영문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Development of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ex vivo Peyer’s patch model specialized in IgA production with humman PBMCs</w:t>
            </w:r>
          </w:p>
        </w:tc>
      </w:tr>
      <w:tr w:rsidR="00F10760" w14:paraId="3F357680" w14:textId="77777777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47E1B03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4DF2DE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인간대상연구</w:t>
            </w:r>
            <w:r>
              <w:rPr>
                <w:rFonts w:hint="eastAsia"/>
              </w:rPr>
              <w:t xml:space="preserve"> </w:t>
            </w:r>
            <w:r>
              <w:rPr>
                <w:rFonts w:asciiTheme="minorEastAsia" w:hAnsiTheme="minorEastAsia"/>
              </w:rPr>
              <w:t>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방법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질적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양적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14:paraId="00F12C19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인체유래물연구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배아연구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             )</w:t>
            </w:r>
          </w:p>
        </w:tc>
      </w:tr>
      <w:tr w:rsidR="00F10760" w14:paraId="03C61E1B" w14:textId="77777777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0FE7E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A40D206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학위논문작성용</w:t>
            </w: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일반학술용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             )</w:t>
            </w:r>
          </w:p>
        </w:tc>
      </w:tr>
      <w:tr w:rsidR="00F10760" w14:paraId="20A3AA05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7D9C4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E1C2B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AF7954F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국문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hint="eastAsia"/>
              </w:rPr>
              <w:t>박태은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727E5B3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영문</w:t>
            </w:r>
            <w:r>
              <w:rPr>
                <w:rFonts w:hint="eastAsia"/>
              </w:rPr>
              <w:t>)</w:t>
            </w:r>
            <w:r>
              <w:t xml:space="preserve"> Tae-Eun Park</w:t>
            </w:r>
          </w:p>
        </w:tc>
      </w:tr>
      <w:tr w:rsidR="00F10760" w14:paraId="62768845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BE38D0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9669D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A67349F" w14:textId="77777777" w:rsidR="00F10760" w:rsidRDefault="007D6F92">
            <w:pPr>
              <w:pStyle w:val="NoSpacing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교수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박사과정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대학원생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석사과정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대학원생</w:t>
            </w:r>
          </w:p>
          <w:p w14:paraId="445A9798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( </w:t>
            </w:r>
            <w:r>
              <w:rPr>
                <w:rFonts w:hint="eastAsia"/>
                <w:i/>
                <w:color w:val="BFBFBF"/>
              </w:rPr>
              <w:t>예</w:t>
            </w:r>
            <w:r>
              <w:rPr>
                <w:rFonts w:hint="eastAsia"/>
                <w:i/>
                <w:color w:val="BFBFBF"/>
              </w:rPr>
              <w:t>:</w:t>
            </w:r>
            <w:r>
              <w:rPr>
                <w:rFonts w:hint="eastAsia"/>
                <w:i/>
                <w:color w:val="BFBFBF"/>
              </w:rPr>
              <w:t>박사후연구원</w:t>
            </w:r>
            <w:r>
              <w:rPr>
                <w:rFonts w:hint="eastAsia"/>
                <w:i/>
                <w:color w:val="BFBFBF"/>
              </w:rPr>
              <w:t xml:space="preserve"> </w:t>
            </w:r>
            <w:r>
              <w:rPr>
                <w:rFonts w:hint="eastAsia"/>
                <w:i/>
                <w:color w:val="BFBFBF"/>
              </w:rPr>
              <w:t>등</w:t>
            </w:r>
            <w:r>
              <w:rPr>
                <w:rFonts w:hint="eastAsia"/>
              </w:rPr>
              <w:t>)</w:t>
            </w:r>
          </w:p>
        </w:tc>
      </w:tr>
      <w:tr w:rsidR="00F10760" w14:paraId="58C2C117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56A80A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F7973D5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15D70F1" w14:textId="77777777" w:rsidR="00F10760" w:rsidRDefault="007D6F92">
            <w:pPr>
              <w:pStyle w:val="NoSpacing"/>
              <w:ind w:right="300"/>
              <w:jc w:val="right"/>
            </w:pPr>
            <w:r>
              <w:rPr>
                <w:rFonts w:hint="eastAsia"/>
              </w:rPr>
              <w:t>울산과학기술원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바이오메디컬공학과</w:t>
            </w:r>
          </w:p>
        </w:tc>
      </w:tr>
      <w:tr w:rsidR="00F10760" w14:paraId="0E9815FE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766CA4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432AEE3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76C161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0</w:t>
            </w:r>
            <w:r>
              <w:t>1098837874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98C2E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77A017E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t</w:t>
            </w:r>
            <w:r>
              <w:t>epark@unist.ac.kr</w:t>
            </w:r>
          </w:p>
        </w:tc>
      </w:tr>
      <w:tr w:rsidR="00F10760" w14:paraId="6E8FDFC6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B90753B" w14:textId="77777777" w:rsidR="00F10760" w:rsidRDefault="007D6F92">
            <w:pPr>
              <w:pStyle w:val="NoSpacing"/>
              <w:ind w:leftChars="-71" w:left="-142" w:rightChars="-54" w:right="-108" w:firstLineChars="71" w:firstLine="14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공동연구자</w:t>
            </w:r>
          </w:p>
          <w:p w14:paraId="6FEE4EF8" w14:textId="77777777" w:rsidR="00F10760" w:rsidRDefault="007D6F92">
            <w:pPr>
              <w:pStyle w:val="NoSpacing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(*2</w:t>
            </w:r>
            <w:r>
              <w:rPr>
                <w:color w:val="FF0000"/>
                <w:sz w:val="16"/>
                <w:szCs w:val="16"/>
              </w:rPr>
              <w:t>인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이상인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경우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모두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작</w:t>
            </w:r>
            <w:r>
              <w:rPr>
                <w:rFonts w:hint="eastAsia"/>
                <w:color w:val="FF0000"/>
                <w:sz w:val="16"/>
                <w:szCs w:val="16"/>
              </w:rPr>
              <w:t>성</w:t>
            </w:r>
            <w:r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45867B9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530B07C1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889848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46C49E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CF1BFA9" w14:textId="77777777" w:rsidR="00F10760" w:rsidRDefault="007D6F92">
            <w:pPr>
              <w:pStyle w:val="NoSpacing"/>
              <w:jc w:val="right"/>
            </w:pPr>
            <w:r>
              <w:t>박정인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527D34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49A0051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대학원생</w:t>
            </w:r>
          </w:p>
        </w:tc>
      </w:tr>
      <w:tr w:rsidR="00F10760" w14:paraId="25F58714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355958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B163D4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64F9435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울산과학기술원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바이오메디컬공학과</w:t>
            </w:r>
          </w:p>
        </w:tc>
      </w:tr>
      <w:tr w:rsidR="00F10760" w14:paraId="6E59173B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74BCB3A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  <w:p w14:paraId="11C05C6B" w14:textId="77777777" w:rsidR="00F10760" w:rsidRDefault="007D6F92">
            <w:pPr>
              <w:pStyle w:val="NoSpacing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(*</w:t>
            </w:r>
            <w:r>
              <w:rPr>
                <w:rFonts w:hint="eastAsia"/>
                <w:color w:val="FF0000"/>
                <w:sz w:val="16"/>
                <w:szCs w:val="16"/>
              </w:rPr>
              <w:t>학생인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경우</w:t>
            </w:r>
          </w:p>
          <w:p w14:paraId="1BA64160" w14:textId="77777777" w:rsidR="00F10760" w:rsidRDefault="007D6F92">
            <w:pPr>
              <w:pStyle w:val="NoSpacing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반드시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작성</w:t>
            </w:r>
            <w:r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426C4CF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2B4DCB8E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DD310F" w14:textId="77777777" w:rsidR="00F10760" w:rsidRDefault="00F10760">
            <w:pPr>
              <w:pStyle w:val="NoSpacing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B00BC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6BFB5F7" w14:textId="77777777" w:rsidR="00F10760" w:rsidRDefault="00F10760">
            <w:pPr>
              <w:pStyle w:val="NoSpacing"/>
              <w:ind w:right="200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B4B02E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5D79A78" w14:textId="77777777" w:rsidR="00F10760" w:rsidRDefault="00F10760">
            <w:pPr>
              <w:pStyle w:val="NoSpacing"/>
              <w:jc w:val="left"/>
            </w:pPr>
          </w:p>
        </w:tc>
      </w:tr>
      <w:tr w:rsidR="00F10760" w14:paraId="40000E9D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86D7E2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14D603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C6313EC" w14:textId="77777777" w:rsidR="00F10760" w:rsidRDefault="00F10760">
            <w:pPr>
              <w:pStyle w:val="NoSpacing"/>
              <w:jc w:val="left"/>
            </w:pPr>
          </w:p>
        </w:tc>
      </w:tr>
      <w:tr w:rsidR="00F10760" w14:paraId="06BAF149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D3D7A9E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95FA95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24046931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CC7381D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C08C0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2C893B4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D72BD9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0B9D3EF" w14:textId="77777777" w:rsidR="00F10760" w:rsidRDefault="00F10760">
            <w:pPr>
              <w:pStyle w:val="NoSpacing"/>
              <w:jc w:val="left"/>
            </w:pPr>
          </w:p>
        </w:tc>
      </w:tr>
      <w:tr w:rsidR="00F10760" w14:paraId="57C51541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444FE5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B9EEE3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B0E6D7B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38ADA8D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0EF4F61" w14:textId="77777777" w:rsidR="00F10760" w:rsidRDefault="00F10760">
            <w:pPr>
              <w:pStyle w:val="NoSpacing"/>
              <w:jc w:val="left"/>
            </w:pPr>
          </w:p>
        </w:tc>
      </w:tr>
      <w:tr w:rsidR="00F10760" w14:paraId="047AD7C4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CD305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0C519C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63419AC3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7B41FF7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43B358C" w14:textId="2A3E74C5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현금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총</w:t>
            </w:r>
            <w:r w:rsidR="00023210">
              <w:t xml:space="preserve"> 200,000,000</w:t>
            </w:r>
            <w:r>
              <w:rPr>
                <w:rFonts w:hint="eastAsia"/>
              </w:rPr>
              <w:t>원</w:t>
            </w:r>
            <w:r>
              <w:rPr>
                <w:rFonts w:hint="eastAsia"/>
              </w:rPr>
              <w:t xml:space="preserve"> </w:t>
            </w:r>
          </w:p>
          <w:p w14:paraId="7E822E92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현물</w:t>
            </w:r>
            <w:r>
              <w:rPr>
                <w:rFonts w:hint="eastAsia"/>
              </w:rPr>
              <w:t xml:space="preserve">  (                          )</w:t>
            </w:r>
          </w:p>
        </w:tc>
      </w:tr>
      <w:tr w:rsidR="00F10760" w14:paraId="219AE524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DB1144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연구비</w:t>
            </w:r>
          </w:p>
          <w:p w14:paraId="7D32432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C472D20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연구진이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부담</w:t>
            </w:r>
            <w:r>
              <w:rPr>
                <w:rFonts w:hint="eastAsia"/>
              </w:rPr>
              <w:t xml:space="preserve">)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619696CB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55589D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B356444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A544765" w14:textId="1896DD6A" w:rsidR="00F10760" w:rsidRDefault="00023210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 w:rsidR="007D6F92">
              <w:rPr>
                <w:rFonts w:hint="eastAsia"/>
              </w:rPr>
              <w:t xml:space="preserve"> UNIST </w:t>
            </w:r>
            <w:r w:rsidR="007D6F92">
              <w:rPr>
                <w:rFonts w:hint="eastAsia"/>
              </w:rPr>
              <w:t>자체</w:t>
            </w:r>
            <w:r w:rsidR="007D6F92"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/>
              </w:rPr>
              <w:t>■</w:t>
            </w:r>
            <w:r w:rsidR="007D6F92">
              <w:rPr>
                <w:rFonts w:hint="eastAsia"/>
              </w:rPr>
              <w:t xml:space="preserve"> </w:t>
            </w:r>
            <w:r w:rsidR="007D6F92">
              <w:rPr>
                <w:rFonts w:hint="eastAsia"/>
              </w:rPr>
              <w:t>정부기관</w:t>
            </w:r>
            <w:r w:rsidR="007D6F92">
              <w:rPr>
                <w:rFonts w:hint="eastAsia"/>
              </w:rPr>
              <w:t xml:space="preserve"> (</w:t>
            </w:r>
            <w:r w:rsidR="007D6F92">
              <w:rPr>
                <w:rFonts w:hint="eastAsia"/>
              </w:rPr>
              <w:t>사업명</w:t>
            </w:r>
            <w:r w:rsidR="007D6F92"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hint="eastAsia"/>
              </w:rPr>
              <w:t>한국연구재단 줄기세포기반융복합원천기술개발</w:t>
            </w:r>
            <w:r w:rsidR="007D6F92">
              <w:rPr>
                <w:rFonts w:hint="eastAsia"/>
              </w:rPr>
              <w:t xml:space="preserve">)  </w:t>
            </w:r>
          </w:p>
          <w:p w14:paraId="5E439421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기업체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학회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 </w:t>
            </w:r>
          </w:p>
        </w:tc>
      </w:tr>
      <w:tr w:rsidR="00F10760" w14:paraId="0D0C4419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23DDA8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FB7629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CF0CD9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한국연구재단</w:t>
            </w:r>
          </w:p>
        </w:tc>
      </w:tr>
      <w:tr w:rsidR="00F10760" w14:paraId="5D8993F3" w14:textId="77777777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A9D1A92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8112250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UNIST </w:t>
            </w:r>
            <w:r>
              <w:rPr>
                <w:rFonts w:hint="eastAsia"/>
              </w:rPr>
              <w:t>단일기관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14:paraId="745E37A4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</w:t>
            </w:r>
            <w:r>
              <w:rPr>
                <w:rFonts w:hint="eastAsia"/>
              </w:rPr>
              <w:t>포함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다기관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전체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(     ) </w:t>
            </w:r>
            <w:r>
              <w:rPr>
                <w:rFonts w:hint="eastAsia"/>
              </w:rPr>
              <w:t>개</w:t>
            </w:r>
          </w:p>
        </w:tc>
      </w:tr>
      <w:tr w:rsidR="00F10760" w14:paraId="0B3540DF" w14:textId="77777777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FDB769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D71DA5B" w14:textId="77777777" w:rsidR="00F10760" w:rsidRDefault="007D6F92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NanumGothic" w:eastAsia="NanumGothic" w:hAnsi="NanumGothic" w:cs="굴림"/>
                <w:color w:val="358791"/>
                <w:kern w:val="0"/>
                <w:sz w:val="16"/>
                <w:szCs w:val="16"/>
              </w:rPr>
            </w:pP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※승인받고자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하는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총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연구예정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기간이며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, Project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기간과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반드시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일치하지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않아도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무방함</w:t>
            </w:r>
            <w:r>
              <w:rPr>
                <w:rFonts w:ascii="NanumGothic" w:eastAsia="NanumGothic" w:hAnsi="NanumGothic" w:cs="굴림" w:hint="eastAsia"/>
                <w:color w:val="358791"/>
                <w:kern w:val="0"/>
                <w:sz w:val="16"/>
                <w:szCs w:val="16"/>
              </w:rPr>
              <w:t>.</w:t>
            </w:r>
          </w:p>
          <w:p w14:paraId="13D2E381" w14:textId="77777777" w:rsidR="00F10760" w:rsidRDefault="007D6F92">
            <w:pPr>
              <w:pStyle w:val="NoSpacing"/>
              <w:jc w:val="left"/>
              <w:rPr>
                <w:color w:val="215968"/>
              </w:rPr>
            </w:pP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※연구를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시작하기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최소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3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주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전에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심의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신청하는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것을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원칙으로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함</w:t>
            </w:r>
            <w:r>
              <w:rPr>
                <w:rFonts w:ascii="NanumGothic" w:eastAsia="NanumGothic" w:hAnsi="NanumGothic" w:cs="굴림" w:hint="eastAsia"/>
                <w:color w:val="215968"/>
                <w:kern w:val="0"/>
                <w:sz w:val="16"/>
                <w:szCs w:val="16"/>
              </w:rPr>
              <w:t>.</w:t>
            </w:r>
          </w:p>
          <w:p w14:paraId="1C6E7B72" w14:textId="707C8FBA" w:rsidR="00F10760" w:rsidRDefault="007D6F92">
            <w:pPr>
              <w:pStyle w:val="NoSpacing"/>
              <w:jc w:val="center"/>
            </w:pPr>
            <w:r>
              <w:rPr>
                <w:rFonts w:hint="eastAsia"/>
              </w:rPr>
              <w:t>생명윤리위원회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승인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일부터</w:t>
            </w:r>
            <w:r>
              <w:rPr>
                <w:rFonts w:hint="eastAsia"/>
              </w:rPr>
              <w:t xml:space="preserve">  </w:t>
            </w:r>
            <w:r w:rsidR="00023210">
              <w:t>2023</w:t>
            </w:r>
            <w:r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 </w:t>
            </w:r>
            <w:r w:rsidR="00023210">
              <w:t>12</w:t>
            </w:r>
            <w:r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    </w:t>
            </w:r>
            <w:r w:rsidR="00023210">
              <w:t>31</w:t>
            </w:r>
            <w:r>
              <w:rPr>
                <w:rFonts w:hint="eastAsia"/>
              </w:rPr>
              <w:t>일까지</w:t>
            </w:r>
          </w:p>
          <w:p w14:paraId="55828500" w14:textId="77777777" w:rsidR="00F10760" w:rsidRDefault="007D6F92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     </w:t>
            </w:r>
            <w:r>
              <w:t>2021</w:t>
            </w:r>
            <w:r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일부터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일까지</w:t>
            </w:r>
            <w:r>
              <w:rPr>
                <w:rFonts w:hint="eastAsia"/>
              </w:rPr>
              <w:t>)</w:t>
            </w:r>
          </w:p>
        </w:tc>
      </w:tr>
      <w:tr w:rsidR="00F10760" w14:paraId="317A868A" w14:textId="77777777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150665C2" w14:textId="77777777" w:rsidR="00F10760" w:rsidRDefault="00F10760">
            <w:pPr>
              <w:pStyle w:val="NoSpacing"/>
              <w:jc w:val="center"/>
            </w:pPr>
          </w:p>
        </w:tc>
      </w:tr>
      <w:tr w:rsidR="00F10760" w14:paraId="36101FB6" w14:textId="77777777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4488256A" w14:textId="77777777" w:rsidR="00F10760" w:rsidRDefault="007D6F92">
            <w:pPr>
              <w:pStyle w:val="NoSpacing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sz w:val="24"/>
                <w:szCs w:val="24"/>
              </w:rPr>
              <w:t>연구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내용</w:t>
            </w:r>
          </w:p>
        </w:tc>
      </w:tr>
      <w:tr w:rsidR="00F10760" w14:paraId="3C05A16F" w14:textId="77777777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9D588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65A94A6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11A8183A" w14:textId="77777777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F0F0633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6DBB6D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2BC29D4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의약품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의료기기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화장품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기구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시술법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</w:p>
          <w:p w14:paraId="579D6CB3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운동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신체측정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음식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건강기능식품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섭취</w:t>
            </w:r>
          </w:p>
          <w:p w14:paraId="4D600231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빛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소리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온도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환경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조작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감각적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자극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</w:t>
            </w:r>
          </w:p>
          <w:p w14:paraId="7740F29B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            )</w:t>
            </w:r>
          </w:p>
        </w:tc>
      </w:tr>
      <w:tr w:rsidR="00F10760" w14:paraId="0F72EA27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B61C8B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71F887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85852F3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침습적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비침습적</w:t>
            </w:r>
          </w:p>
        </w:tc>
      </w:tr>
      <w:tr w:rsidR="00F10760" w14:paraId="158F1656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68DA4A6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F23CE9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21790DB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설문지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작성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인터뷰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면담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행동관찰</w:t>
            </w:r>
          </w:p>
          <w:p w14:paraId="3D1D1613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상호작용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과정에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녹음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녹화</w:t>
            </w:r>
          </w:p>
          <w:p w14:paraId="1FE49BB0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인지능력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언어능력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검사법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</w:t>
            </w:r>
          </w:p>
          <w:p w14:paraId="20357F0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검사법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구분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검사법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중인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검사법</w:t>
            </w:r>
          </w:p>
          <w:p w14:paraId="3F575CC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            )</w:t>
            </w:r>
          </w:p>
        </w:tc>
      </w:tr>
      <w:tr w:rsidR="00F10760" w14:paraId="2813FEBA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58A521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CC3AC32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9B1BF66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단일군연구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비교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대조군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14:paraId="73087F99" w14:textId="77777777" w:rsidR="00F10760" w:rsidRDefault="007D6F92">
            <w:pPr>
              <w:pStyle w:val="NoSpacing"/>
              <w:ind w:firstLineChars="900" w:firstLine="1800"/>
              <w:jc w:val="left"/>
            </w:pP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무작위배정법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여부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미사용</w:t>
            </w:r>
          </w:p>
        </w:tc>
      </w:tr>
      <w:tr w:rsidR="00F10760" w14:paraId="0ADDCD60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2200003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0AD2FC8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F0EEA71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눈가림방법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교육프로그램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수강</w:t>
            </w:r>
          </w:p>
          <w:p w14:paraId="0A44C24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기만방법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임상시험과의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연관성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29160BB7" w14:textId="77777777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A1C9C76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36AB4AB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45EEF7A" w14:textId="77777777" w:rsidR="00F10760" w:rsidRDefault="007D6F92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31D4B2CD" w14:textId="77777777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DCC30A4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72D028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8A85A6F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조직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세포</w:t>
            </w: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혈액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체액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)</w:t>
            </w:r>
          </w:p>
          <w:p w14:paraId="5DA22E3D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인체구성물로부터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분리된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혈청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혈장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염색체</w:t>
            </w:r>
            <w:r>
              <w:rPr>
                <w:rFonts w:hint="eastAsia"/>
              </w:rPr>
              <w:t xml:space="preserve">/DNA/RNA, </w:t>
            </w:r>
            <w:r>
              <w:rPr>
                <w:rFonts w:hint="eastAsia"/>
              </w:rPr>
              <w:t>단백질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</w:p>
        </w:tc>
      </w:tr>
      <w:tr w:rsidR="00F10760" w14:paraId="62F9E260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DC37BE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53429F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32FBC5C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수집하거나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채취하여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이용함</w:t>
            </w:r>
          </w:p>
          <w:p w14:paraId="7959CCC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인체유래물은행에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제공은행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hint="eastAsia"/>
              </w:rPr>
              <w:t>대구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파티마병원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재대혈은행</w:t>
            </w:r>
            <w:r>
              <w:rPr>
                <w:rFonts w:hint="eastAsia"/>
              </w:rPr>
              <w:t xml:space="preserve"> )</w:t>
            </w:r>
          </w:p>
          <w:p w14:paraId="05126A81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외부기관으로부터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제공기관</w:t>
            </w:r>
            <w:r>
              <w:rPr>
                <w:rFonts w:hint="eastAsia"/>
              </w:rPr>
              <w:t>:         )</w:t>
            </w:r>
          </w:p>
          <w:p w14:paraId="2E8C99ED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 : U</w:t>
            </w:r>
            <w:r>
              <w:t>NIST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헬스케어센터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간호사자격의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의무직원을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통해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혈액채취함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</w:tc>
      </w:tr>
      <w:tr w:rsidR="00F10760" w14:paraId="0F74AC0C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76E6F71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2B61179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14:paraId="2DC93D7A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C48481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이용함</w:t>
            </w:r>
          </w:p>
          <w:p w14:paraId="1C025ADF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않음</w:t>
            </w:r>
          </w:p>
          <w:p w14:paraId="2164DF8D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</w:t>
            </w:r>
          </w:p>
          <w:p w14:paraId="35E0E317" w14:textId="77777777" w:rsidR="00F10760" w:rsidRDefault="007D6F92">
            <w:pPr>
              <w:pStyle w:val="NoSpacing"/>
              <w:ind w:firstLineChars="100" w:firstLine="200"/>
              <w:jc w:val="left"/>
            </w:pP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방법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영구적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삭제</w:t>
            </w: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고유식별번호로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대체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코드화</w:t>
            </w:r>
            <w:r>
              <w:rPr>
                <w:rFonts w:hint="eastAsia"/>
              </w:rPr>
              <w:t>)</w:t>
            </w:r>
          </w:p>
        </w:tc>
      </w:tr>
      <w:tr w:rsidR="00F10760" w14:paraId="665AA034" w14:textId="77777777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F8EECD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EDE8E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B0D4CED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폐기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보관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기간</w:t>
            </w:r>
            <w:r>
              <w:rPr>
                <w:rFonts w:hint="eastAsia"/>
              </w:rPr>
              <w:t xml:space="preserve"> :        )</w:t>
            </w:r>
          </w:p>
          <w:p w14:paraId="684CD37F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기관에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</w:t>
            </w:r>
          </w:p>
        </w:tc>
      </w:tr>
      <w:tr w:rsidR="00F10760" w14:paraId="411443ED" w14:textId="77777777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DC0C867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7D4E545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2D6C5758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정보수집</w:t>
            </w:r>
          </w:p>
          <w:p w14:paraId="305F8530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여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부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B856172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예</w:t>
            </w:r>
          </w:p>
          <w:p w14:paraId="26F8388B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lastRenderedPageBreak/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B9DF614" w14:textId="77777777" w:rsidR="00F10760" w:rsidRDefault="007D6F92">
            <w:pPr>
              <w:pStyle w:val="NoSpacing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유전학적</w:t>
            </w:r>
          </w:p>
          <w:p w14:paraId="15F61EFB" w14:textId="77777777" w:rsidR="00F10760" w:rsidRDefault="007D6F92">
            <w:pPr>
              <w:pStyle w:val="NoSpacing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정보보관</w:t>
            </w:r>
          </w:p>
          <w:p w14:paraId="1E0F4220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  <w:b/>
              </w:rPr>
              <w:t>여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A688F4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예</w:t>
            </w:r>
          </w:p>
          <w:p w14:paraId="284D85D7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lastRenderedPageBreak/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아니오</w:t>
            </w:r>
          </w:p>
        </w:tc>
      </w:tr>
      <w:tr w:rsidR="00F10760" w14:paraId="18EC8662" w14:textId="77777777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7EA52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291A826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없음</w:t>
            </w:r>
          </w:p>
        </w:tc>
      </w:tr>
      <w:tr w:rsidR="00F10760" w14:paraId="6A43A805" w14:textId="77777777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4EC2981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0113C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B6091EF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난임치료법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피임기술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개발을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14:paraId="52CB5317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희귀</w:t>
            </w:r>
            <w:r>
              <w:rPr>
                <w:rFonts w:asciiTheme="minorEastAsia" w:hAnsiTheme="minorEastAsia"/>
              </w:rPr>
              <w:t>·</w:t>
            </w:r>
            <w:r>
              <w:rPr>
                <w:rFonts w:hint="eastAsia"/>
              </w:rPr>
              <w:t>난치병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치료법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개발을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줄기세포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14:paraId="5D3F8E51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t>기타</w:t>
            </w:r>
            <w:r>
              <w:t>(                               )</w:t>
            </w:r>
          </w:p>
        </w:tc>
      </w:tr>
      <w:tr w:rsidR="00F10760" w14:paraId="10EFA00C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091A58D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88F4F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정보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72B0418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필요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잔여배아의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: (     )</w:t>
            </w:r>
            <w:r>
              <w:rPr>
                <w:rFonts w:hint="eastAsia"/>
              </w:rPr>
              <w:t>개</w:t>
            </w:r>
          </w:p>
          <w:p w14:paraId="2848EE6D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잔여배아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제공처</w:t>
            </w:r>
            <w:r>
              <w:rPr>
                <w:rFonts w:hint="eastAsia"/>
              </w:rPr>
              <w:t xml:space="preserve"> : </w:t>
            </w:r>
          </w:p>
        </w:tc>
      </w:tr>
      <w:tr w:rsidR="00F10760" w14:paraId="353C5C77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DB94AB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29E359AF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14:paraId="11F4683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684DDC9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14:paraId="0E138C6F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개인정보</w:t>
            </w:r>
          </w:p>
          <w:p w14:paraId="1EFF251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</w:t>
            </w:r>
          </w:p>
          <w:p w14:paraId="3D3DAD2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14:paraId="0227AE6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5B1A22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D066D56" w14:textId="77777777" w:rsidR="00F10760" w:rsidRDefault="007D6F92">
            <w:pPr>
              <w:pStyle w:val="NoSpacing"/>
              <w:ind w:left="316" w:hangingChars="158" w:hanging="316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인체유래물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기증자의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주민등록번호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개인식별정보를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/>
              </w:rPr>
              <w:t>·</w:t>
            </w:r>
            <w:r>
              <w:rPr>
                <w:rFonts w:hint="eastAsia"/>
              </w:rPr>
              <w:t>기록하지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않음</w:t>
            </w:r>
          </w:p>
          <w:p w14:paraId="4A9D44B3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유전정보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역학정보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임상정보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이용함</w:t>
            </w:r>
          </w:p>
          <w:p w14:paraId="0E61534F" w14:textId="77777777" w:rsidR="00F10760" w:rsidRDefault="007D6F92">
            <w:pPr>
              <w:pStyle w:val="NoSpacing"/>
              <w:ind w:left="316" w:hangingChars="158" w:hanging="316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인체유래물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기증자의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주민등록번호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개인식별정보를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/>
              </w:rPr>
              <w:t>·</w:t>
            </w:r>
            <w:r>
              <w:rPr>
                <w:rFonts w:asciiTheme="minorEastAsia" w:hAnsiTheme="minorEastAsia"/>
              </w:rPr>
              <w:t>기록</w:t>
            </w:r>
            <w:r>
              <w:rPr>
                <w:rFonts w:hint="eastAsia"/>
              </w:rPr>
              <w:t>함</w:t>
            </w:r>
          </w:p>
          <w:p w14:paraId="46C5ADBA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않음</w:t>
            </w:r>
          </w:p>
          <w:p w14:paraId="28A6A2F8" w14:textId="77777777" w:rsidR="00F10760" w:rsidRDefault="007D6F92">
            <w:pPr>
              <w:pStyle w:val="NoSpacing"/>
              <w:ind w:firstLineChars="200" w:firstLine="400"/>
              <w:jc w:val="left"/>
            </w:pP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익명화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</w:t>
            </w:r>
          </w:p>
          <w:p w14:paraId="1BC6DB3D" w14:textId="77777777" w:rsidR="00F10760" w:rsidRDefault="007D6F92">
            <w:pPr>
              <w:pStyle w:val="NoSpacing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↘</w:t>
            </w:r>
            <w:r>
              <w:rPr>
                <w:rFonts w:hint="eastAsia"/>
              </w:rPr>
              <w:t>방법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영구적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삭제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고유식별번호로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대체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코드화</w:t>
            </w:r>
            <w:r>
              <w:rPr>
                <w:rFonts w:hint="eastAsia"/>
              </w:rPr>
              <w:t>)</w:t>
            </w:r>
          </w:p>
          <w:p w14:paraId="36D57027" w14:textId="77777777" w:rsidR="00F10760" w:rsidRDefault="007D6F92">
            <w:pPr>
              <w:pStyle w:val="NoSpacing"/>
              <w:ind w:left="316" w:hangingChars="158" w:hanging="316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인체유래물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기증자의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사상</w:t>
            </w:r>
            <w:r>
              <w:rPr>
                <w:rFonts w:asciiTheme="minorEastAsia" w:hAnsiTheme="minorEastAsia"/>
              </w:rPr>
              <w:t>·</w:t>
            </w:r>
            <w:r>
              <w:rPr>
                <w:rFonts w:hint="eastAsia"/>
              </w:rPr>
              <w:t>신념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노동조합·정당의</w:t>
            </w:r>
            <w:r>
              <w:t xml:space="preserve"> </w:t>
            </w:r>
            <w:r>
              <w:t>가입</w:t>
            </w:r>
            <w:r>
              <w:t>·</w:t>
            </w:r>
            <w:r>
              <w:t>탈퇴</w:t>
            </w:r>
            <w:r>
              <w:t xml:space="preserve">, </w:t>
            </w:r>
            <w:r>
              <w:t>정치적</w:t>
            </w:r>
            <w:r>
              <w:t xml:space="preserve"> </w:t>
            </w:r>
            <w:r>
              <w:t>견해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건강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성생활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정보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유전정보</w:t>
            </w:r>
            <w:r>
              <w:rPr>
                <w:rFonts w:hint="eastAsia"/>
              </w:rPr>
              <w:t xml:space="preserve">, </w:t>
            </w:r>
            <w:r>
              <w:t>범죄경력자료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개인민감정보도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F10760" w14:paraId="300E9199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7B401F7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FBC5E88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88386A2" w14:textId="77777777" w:rsidR="00F10760" w:rsidRDefault="007D6F92">
            <w:pPr>
              <w:pStyle w:val="NoSpacing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폐기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보관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기간</w:t>
            </w:r>
            <w:r>
              <w:rPr>
                <w:rFonts w:hint="eastAsia"/>
              </w:rPr>
              <w:t xml:space="preserve"> :        )</w:t>
            </w:r>
          </w:p>
          <w:p w14:paraId="68D0DF2C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기관에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</w:t>
            </w:r>
          </w:p>
        </w:tc>
      </w:tr>
      <w:tr w:rsidR="00F10760" w14:paraId="0D304231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F462AA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</w:t>
            </w:r>
            <w:r>
              <w:rPr>
                <w:rFonts w:hint="eastAsia"/>
                <w:b/>
              </w:rPr>
              <w:t xml:space="preserve"> </w:t>
            </w:r>
          </w:p>
          <w:p w14:paraId="6F79E38E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21BA996" w14:textId="77777777" w:rsidR="00F10760" w:rsidRDefault="007D6F92">
            <w:pPr>
              <w:pStyle w:val="NoSpacing"/>
              <w:ind w:leftChars="17" w:left="34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level 1 : </w:t>
            </w:r>
            <w:r>
              <w:t>최소</w:t>
            </w:r>
            <w:r>
              <w:rPr>
                <w:rFonts w:hint="eastAsia"/>
              </w:rPr>
              <w:t xml:space="preserve"> </w:t>
            </w:r>
            <w:r>
              <w:t>위험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예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키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몸무게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혈압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측정</w:t>
            </w:r>
            <w:r>
              <w:rPr>
                <w:rFonts w:hint="eastAsia"/>
              </w:rPr>
              <w:t>)</w:t>
            </w:r>
          </w:p>
          <w:p w14:paraId="6A45A1A7" w14:textId="77777777" w:rsidR="00F10760" w:rsidRDefault="007D6F92">
            <w:pPr>
              <w:pStyle w:val="NoSpacing"/>
              <w:ind w:leftChars="17" w:left="34"/>
            </w:pPr>
            <w:r>
              <w:rPr>
                <w:rFonts w:asciiTheme="minorEastAsia" w:hAnsiTheme="minorEastAsia"/>
              </w:rPr>
              <w:t xml:space="preserve">■ </w:t>
            </w:r>
            <w:r>
              <w:rPr>
                <w:rFonts w:hint="eastAsia"/>
              </w:rPr>
              <w:t xml:space="preserve">level 2 : </w:t>
            </w:r>
            <w:r>
              <w:rPr>
                <w:rFonts w:hint="eastAsia"/>
              </w:rPr>
              <w:t>낮은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예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경미한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두통이나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근육통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발생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스트레스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유발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>)</w:t>
            </w:r>
          </w:p>
          <w:p w14:paraId="0C576C6C" w14:textId="77777777" w:rsidR="00F10760" w:rsidRDefault="007D6F92">
            <w:pPr>
              <w:pStyle w:val="NoSpacing"/>
              <w:ind w:leftChars="17" w:left="34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level 3 : </w:t>
            </w:r>
            <w:r>
              <w:rPr>
                <w:rFonts w:hint="eastAsia"/>
              </w:rPr>
              <w:t>보통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예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질병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발생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악화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>)</w:t>
            </w:r>
          </w:p>
          <w:p w14:paraId="10E71C2A" w14:textId="77777777" w:rsidR="00F10760" w:rsidRDefault="007D6F92">
            <w:pPr>
              <w:pStyle w:val="NoSpacing"/>
              <w:ind w:leftChars="17" w:left="34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 xml:space="preserve">level </w:t>
            </w:r>
            <w:r>
              <w:rPr>
                <w:rFonts w:hint="eastAsia"/>
              </w:rPr>
              <w:t>4</w:t>
            </w:r>
            <w:r>
              <w:t xml:space="preserve"> :</w:t>
            </w:r>
            <w:r>
              <w:rPr>
                <w:rFonts w:hint="eastAsia"/>
              </w:rPr>
              <w:t xml:space="preserve"> </w:t>
            </w:r>
            <w:r>
              <w:t>높은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예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사망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장애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발생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기형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초래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>)</w:t>
            </w:r>
          </w:p>
        </w:tc>
      </w:tr>
      <w:tr w:rsidR="00F10760" w14:paraId="0C3E1FC3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F67F77E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28E5E43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14:paraId="4AC300BD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</w:t>
            </w:r>
          </w:p>
          <w:p w14:paraId="360028AE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F2562C5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혈액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샘플링으로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경미한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통증</w:t>
            </w:r>
          </w:p>
          <w:p w14:paraId="184AE4F4" w14:textId="77777777" w:rsidR="00F10760" w:rsidRDefault="00F10760">
            <w:pPr>
              <w:pStyle w:val="NoSpacing"/>
            </w:pPr>
          </w:p>
        </w:tc>
      </w:tr>
      <w:tr w:rsidR="00F10760" w14:paraId="49B85006" w14:textId="77777777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6553B6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D3D347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14:paraId="2F5D18DF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</w:t>
            </w:r>
          </w:p>
          <w:p w14:paraId="218FE0D4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27B0F93D" w14:textId="77777777" w:rsidR="00F10760" w:rsidRDefault="007D6F92">
            <w:pPr>
              <w:pStyle w:val="NoSpacing"/>
              <w:rPr>
                <w:color w:val="0000FF"/>
                <w:sz w:val="16"/>
              </w:rPr>
            </w:pPr>
            <w:r>
              <w:rPr>
                <w:rFonts w:hint="eastAsia"/>
                <w:color w:val="0000FF"/>
                <w:sz w:val="16"/>
              </w:rPr>
              <w:t xml:space="preserve">* </w:t>
            </w:r>
            <w:r>
              <w:rPr>
                <w:rFonts w:hint="eastAsia"/>
                <w:color w:val="0000FF"/>
                <w:sz w:val="16"/>
              </w:rPr>
              <w:t>연구참여에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대한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경제적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보상은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연구의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이익에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해당하지</w:t>
            </w:r>
            <w:r>
              <w:rPr>
                <w:rFonts w:hint="eastAsia"/>
                <w:color w:val="0000FF"/>
                <w:sz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</w:rPr>
              <w:t>않음</w:t>
            </w:r>
          </w:p>
          <w:p w14:paraId="4B5652EE" w14:textId="77777777" w:rsidR="00F10760" w:rsidRDefault="007D6F92">
            <w:pPr>
              <w:pStyle w:val="NoSpacing"/>
              <w:rPr>
                <w:color w:val="0000FF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인간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재대혈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유래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혈관내피전구세포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기반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림프관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미세유체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플랫폼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개발</w:t>
            </w:r>
          </w:p>
        </w:tc>
      </w:tr>
      <w:tr w:rsidR="00F10760" w14:paraId="1068A736" w14:textId="77777777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E2CEA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1E1F63D2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연구대상자</w:t>
            </w:r>
          </w:p>
          <w:p w14:paraId="35451FC5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대한</w:t>
            </w:r>
          </w:p>
          <w:p w14:paraId="37E0900C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D030123" w14:textId="77777777" w:rsidR="00F10760" w:rsidRDefault="007D6F92">
            <w:pPr>
              <w:pStyle w:val="NoSpacing"/>
            </w:pP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연구책임자나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공동연구자가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수행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박태은</w:t>
            </w:r>
            <w:r>
              <w:rPr>
                <w:rFonts w:hint="eastAsia"/>
              </w:rPr>
              <w:t xml:space="preserve"> )</w:t>
            </w:r>
          </w:p>
          <w:p w14:paraId="374F8152" w14:textId="77777777" w:rsidR="00F10760" w:rsidRDefault="007D6F92">
            <w:pPr>
              <w:pStyle w:val="NoSpacing"/>
            </w:pPr>
            <w:r>
              <w:t xml:space="preserve">□ </w:t>
            </w:r>
            <w:r>
              <w:rPr>
                <w:rFonts w:hint="eastAsia"/>
              </w:rPr>
              <w:t>지도교수가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수행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 :               )</w:t>
            </w:r>
          </w:p>
          <w:p w14:paraId="0020E5F5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독립점검자가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수행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 :               )</w:t>
            </w:r>
          </w:p>
          <w:p w14:paraId="0922A034" w14:textId="77777777" w:rsidR="00F10760" w:rsidRDefault="007D6F92">
            <w:pPr>
              <w:pStyle w:val="NoSpacing"/>
            </w:pPr>
            <w:r>
              <w:t xml:space="preserve">□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 : </w:t>
            </w:r>
          </w:p>
        </w:tc>
      </w:tr>
    </w:tbl>
    <w:p w14:paraId="19E38CF0" w14:textId="77777777" w:rsidR="00F10760" w:rsidRDefault="00F10760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TableGrid"/>
        <w:tblpPr w:leftFromText="142" w:rightFromText="142" w:vertAnchor="text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850"/>
        <w:gridCol w:w="1701"/>
        <w:gridCol w:w="2232"/>
        <w:gridCol w:w="1595"/>
      </w:tblGrid>
      <w:tr w:rsidR="00F10760" w14:paraId="7F9FB51D" w14:textId="77777777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14:paraId="49A2A4F9" w14:textId="77777777" w:rsidR="00F10760" w:rsidRDefault="007D6F92">
            <w:pPr>
              <w:pStyle w:val="NoSpacing"/>
            </w:pPr>
            <w:r>
              <w:rPr>
                <w:rFonts w:hint="eastAsia"/>
                <w:b/>
                <w:sz w:val="24"/>
                <w:szCs w:val="24"/>
              </w:rPr>
              <w:t xml:space="preserve">3. </w:t>
            </w:r>
            <w:r>
              <w:rPr>
                <w:rFonts w:hint="eastAsia"/>
                <w:b/>
                <w:sz w:val="24"/>
                <w:szCs w:val="24"/>
              </w:rPr>
              <w:t>연구대상자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및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동의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획득</w:t>
            </w:r>
          </w:p>
        </w:tc>
      </w:tr>
      <w:tr w:rsidR="00F10760" w14:paraId="26901ACF" w14:textId="77777777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F41B2A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BC2D707" w14:textId="77777777" w:rsidR="00F10760" w:rsidRDefault="007D6F92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t>해당</w:t>
            </w:r>
            <w:r>
              <w:t xml:space="preserve"> </w:t>
            </w:r>
            <w:r>
              <w:t>없음</w:t>
            </w:r>
          </w:p>
          <w:p w14:paraId="6CBFE6EE" w14:textId="69106FBC" w:rsidR="00F10760" w:rsidRDefault="007D6F92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ascii="NanumGothic" w:eastAsia="NanumGothic" w:hAnsi="NanumGothic" w:hint="eastAsia"/>
                <w:sz w:val="22"/>
              </w:rPr>
              <w:t xml:space="preserve"> </w:t>
            </w:r>
            <w:r>
              <w:rPr>
                <w:rFonts w:hint="eastAsia"/>
              </w:rPr>
              <w:t xml:space="preserve">UNIST </w:t>
            </w:r>
            <w:r>
              <w:rPr>
                <w:rFonts w:hint="eastAsia"/>
              </w:rPr>
              <w:t>단일기관연구의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총</w:t>
            </w:r>
            <w:r>
              <w:rPr>
                <w:rFonts w:hint="eastAsia"/>
              </w:rPr>
              <w:t xml:space="preserve"> </w:t>
            </w:r>
            <w:r w:rsidR="00023210">
              <w:t>(20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명</w:t>
            </w:r>
            <w:r>
              <w:rPr>
                <w:rFonts w:hint="eastAsia"/>
              </w:rPr>
              <w:t xml:space="preserve"> </w:t>
            </w:r>
          </w:p>
          <w:p w14:paraId="190B2BEE" w14:textId="77777777" w:rsidR="00F10760" w:rsidRDefault="007D6F92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</w:t>
            </w:r>
            <w:r>
              <w:t xml:space="preserve"> </w:t>
            </w:r>
            <w:r>
              <w:t>포함</w:t>
            </w:r>
            <w:r>
              <w:t xml:space="preserve"> </w:t>
            </w:r>
            <w:r>
              <w:t>다기관연구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</w:t>
            </w:r>
            <w:r>
              <w:rPr>
                <w:rFonts w:hint="eastAsia"/>
              </w:rPr>
              <w:t xml:space="preserve"> :</w:t>
            </w:r>
            <w:r>
              <w:t xml:space="preserve"> </w:t>
            </w:r>
            <w:r>
              <w:t>전체</w:t>
            </w:r>
            <w:r>
              <w:rPr>
                <w:rFonts w:hint="eastAsia"/>
              </w:rPr>
              <w:t xml:space="preserve"> </w:t>
            </w:r>
            <w:r>
              <w:t>(    )</w:t>
            </w:r>
            <w:r>
              <w:rPr>
                <w:rFonts w:hint="eastAsia"/>
              </w:rPr>
              <w:t>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중</w:t>
            </w:r>
            <w:r>
              <w:rPr>
                <w:rFonts w:hint="eastAsia"/>
              </w:rPr>
              <w:t xml:space="preserve"> UNIST (    )</w:t>
            </w:r>
            <w:r>
              <w:rPr>
                <w:rFonts w:hint="eastAsia"/>
              </w:rPr>
              <w:t>명</w:t>
            </w:r>
          </w:p>
          <w:p w14:paraId="5CA0F97D" w14:textId="77777777" w:rsidR="00F10760" w:rsidRDefault="007D6F92">
            <w:pPr>
              <w:pStyle w:val="NoSpacing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모집하지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수집된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자료를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이용하는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</w:t>
            </w:r>
            <w:r>
              <w:rPr>
                <w:rFonts w:hint="eastAsia"/>
              </w:rPr>
              <w:t xml:space="preserve"> : ( </w:t>
            </w:r>
            <w:r>
              <w:t>50</w:t>
            </w:r>
            <w:r>
              <w:rPr>
                <w:rFonts w:hint="eastAsia"/>
              </w:rPr>
              <w:t xml:space="preserve"> )</w:t>
            </w:r>
            <w:r>
              <w:rPr>
                <w:rFonts w:hint="eastAsia"/>
              </w:rPr>
              <w:t>건</w:t>
            </w:r>
          </w:p>
        </w:tc>
      </w:tr>
      <w:tr w:rsidR="00F10760" w14:paraId="128D5157" w14:textId="77777777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614E58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0D0742F7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AA0ABA9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인원</w:t>
            </w:r>
          </w:p>
          <w:p w14:paraId="30E66500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14:paraId="11BD70B1" w14:textId="77777777" w:rsidR="00F10760" w:rsidRDefault="007D6F92">
            <w:pPr>
              <w:pStyle w:val="NoSpacing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>
              <w:rPr>
                <w:rFonts w:hint="eastAsia"/>
                <w:color w:val="0000FF"/>
                <w:sz w:val="12"/>
                <w:szCs w:val="12"/>
              </w:rPr>
              <w:t>*</w:t>
            </w:r>
            <w:r>
              <w:rPr>
                <w:color w:val="0000FF"/>
                <w:sz w:val="12"/>
                <w:szCs w:val="12"/>
              </w:rPr>
              <w:t xml:space="preserve"> </w:t>
            </w:r>
            <w:r>
              <w:rPr>
                <w:rFonts w:hint="eastAsia"/>
                <w:color w:val="0000FF"/>
                <w:sz w:val="12"/>
                <w:szCs w:val="12"/>
              </w:rPr>
              <w:t>연구계획에</w:t>
            </w:r>
            <w:r>
              <w:rPr>
                <w:rFonts w:hint="eastAsia"/>
                <w:color w:val="0000FF"/>
                <w:sz w:val="12"/>
                <w:szCs w:val="12"/>
              </w:rPr>
              <w:t xml:space="preserve"> </w:t>
            </w:r>
            <w:r>
              <w:rPr>
                <w:rFonts w:hint="eastAsia"/>
                <w:color w:val="0000FF"/>
                <w:sz w:val="12"/>
                <w:szCs w:val="12"/>
              </w:rPr>
              <w:t>따라</w:t>
            </w:r>
            <w:r>
              <w:rPr>
                <w:rFonts w:hint="eastAsia"/>
                <w:color w:val="0000FF"/>
                <w:sz w:val="12"/>
                <w:szCs w:val="12"/>
              </w:rPr>
              <w:t xml:space="preserve"> </w:t>
            </w:r>
            <w:r>
              <w:rPr>
                <w:rFonts w:hint="eastAsia"/>
                <w:color w:val="0000FF"/>
                <w:sz w:val="12"/>
                <w:szCs w:val="12"/>
              </w:rPr>
              <w:t>연령구분표</w:t>
            </w:r>
            <w:r>
              <w:rPr>
                <w:rFonts w:hint="eastAsia"/>
                <w:color w:val="0000FF"/>
                <w:sz w:val="12"/>
                <w:szCs w:val="12"/>
              </w:rPr>
              <w:t xml:space="preserve"> </w:t>
            </w:r>
          </w:p>
          <w:p w14:paraId="2B98F8EA" w14:textId="77777777" w:rsidR="00F10760" w:rsidRDefault="007D6F92">
            <w:pPr>
              <w:pStyle w:val="NoSpacing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>
              <w:rPr>
                <w:rFonts w:hint="eastAsia"/>
                <w:color w:val="0000FF"/>
                <w:sz w:val="12"/>
                <w:szCs w:val="12"/>
              </w:rPr>
              <w:t>기준연령</w:t>
            </w:r>
            <w:r>
              <w:rPr>
                <w:rFonts w:hint="eastAsia"/>
                <w:color w:val="0000FF"/>
                <w:sz w:val="12"/>
                <w:szCs w:val="12"/>
              </w:rPr>
              <w:t xml:space="preserve"> </w:t>
            </w:r>
            <w:r>
              <w:rPr>
                <w:rFonts w:hint="eastAsia"/>
                <w:color w:val="0000FF"/>
                <w:sz w:val="12"/>
                <w:szCs w:val="12"/>
              </w:rPr>
              <w:t>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691EED8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7849309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</w:t>
            </w:r>
            <w:r>
              <w:rPr>
                <w:rFonts w:hint="eastAsia"/>
                <w:b/>
                <w:szCs w:val="24"/>
              </w:rPr>
              <w:t xml:space="preserve"> 18</w:t>
            </w:r>
            <w:r>
              <w:rPr>
                <w:rFonts w:hint="eastAsia"/>
                <w:b/>
                <w:szCs w:val="24"/>
              </w:rPr>
              <w:t>세</w:t>
            </w:r>
            <w:r>
              <w:rPr>
                <w:rFonts w:hint="eastAsia"/>
                <w:b/>
                <w:szCs w:val="24"/>
              </w:rPr>
              <w:t xml:space="preserve"> </w:t>
            </w:r>
            <w:r>
              <w:rPr>
                <w:rFonts w:hint="eastAsia"/>
                <w:b/>
                <w:szCs w:val="24"/>
              </w:rPr>
              <w:t>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4098D72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</w:t>
            </w:r>
            <w:r>
              <w:rPr>
                <w:rFonts w:hint="eastAsia"/>
                <w:b/>
                <w:szCs w:val="24"/>
              </w:rPr>
              <w:t xml:space="preserve"> 18</w:t>
            </w:r>
            <w:r>
              <w:rPr>
                <w:rFonts w:hint="eastAsia"/>
                <w:b/>
                <w:szCs w:val="24"/>
              </w:rPr>
              <w:t>세</w:t>
            </w:r>
            <w:r>
              <w:rPr>
                <w:rFonts w:hint="eastAsia"/>
                <w:b/>
                <w:szCs w:val="24"/>
              </w:rPr>
              <w:t xml:space="preserve"> ~ </w:t>
            </w:r>
            <w:r>
              <w:rPr>
                <w:rFonts w:hint="eastAsia"/>
                <w:b/>
                <w:szCs w:val="24"/>
              </w:rPr>
              <w:t>만</w:t>
            </w:r>
            <w:r>
              <w:rPr>
                <w:rFonts w:hint="eastAsia"/>
                <w:b/>
                <w:szCs w:val="24"/>
              </w:rPr>
              <w:t xml:space="preserve"> 64</w:t>
            </w:r>
            <w:r>
              <w:rPr>
                <w:rFonts w:hint="eastAsia"/>
                <w:b/>
                <w:szCs w:val="24"/>
              </w:rPr>
              <w:t>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D842BB3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</w:t>
            </w:r>
            <w:r>
              <w:rPr>
                <w:rFonts w:hint="eastAsia"/>
                <w:b/>
                <w:szCs w:val="24"/>
              </w:rPr>
              <w:t xml:space="preserve"> 65</w:t>
            </w:r>
            <w:r>
              <w:rPr>
                <w:rFonts w:hint="eastAsia"/>
                <w:b/>
                <w:szCs w:val="24"/>
              </w:rPr>
              <w:t>세</w:t>
            </w:r>
            <w:r>
              <w:rPr>
                <w:rFonts w:hint="eastAsia"/>
                <w:b/>
                <w:szCs w:val="24"/>
              </w:rPr>
              <w:t xml:space="preserve"> </w:t>
            </w:r>
            <w:r>
              <w:rPr>
                <w:rFonts w:hint="eastAsia"/>
                <w:b/>
                <w:szCs w:val="24"/>
              </w:rPr>
              <w:t>이상</w:t>
            </w:r>
          </w:p>
        </w:tc>
      </w:tr>
      <w:tr w:rsidR="00F10760" w14:paraId="5E693800" w14:textId="77777777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2762BE1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A7E3633" w14:textId="77777777" w:rsidR="00F10760" w:rsidRDefault="00F10760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6F205BC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DD2FAE1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1EF4DB2" w14:textId="516AB347" w:rsidR="00F10760" w:rsidRDefault="00023210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7D6F92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849C34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명</w:t>
            </w:r>
          </w:p>
        </w:tc>
      </w:tr>
      <w:tr w:rsidR="00F10760" w14:paraId="30D355DA" w14:textId="77777777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5965249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2DF7EC7" w14:textId="77777777" w:rsidR="00F10760" w:rsidRDefault="00F10760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30F8458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54D4C0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7286BF" w14:textId="62C206EB" w:rsidR="00F10760" w:rsidRDefault="00023210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7D6F92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EA81250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0</w:t>
            </w:r>
            <w:r>
              <w:rPr>
                <w:rFonts w:hint="eastAsia"/>
                <w:szCs w:val="24"/>
              </w:rPr>
              <w:t>명</w:t>
            </w:r>
          </w:p>
        </w:tc>
      </w:tr>
      <w:tr w:rsidR="00F10760" w14:paraId="62299BAD" w14:textId="77777777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69152AB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01D2A60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연구</w:t>
            </w:r>
          </w:p>
          <w:p w14:paraId="79EF622A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F95D56D" w14:textId="77777777" w:rsidR="00F10760" w:rsidRDefault="007D6F92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ascii="NanumGothic" w:eastAsia="NanumGothic" w:hAnsi="NanumGothic" w:hint="eastAsia"/>
                <w:sz w:val="22"/>
              </w:rPr>
              <w:t xml:space="preserve"> </w:t>
            </w:r>
            <w:r>
              <w:rPr>
                <w:rFonts w:hint="eastAsia"/>
              </w:rPr>
              <w:t>건강인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환자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취약한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환경의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피험자</w:t>
            </w:r>
          </w:p>
        </w:tc>
      </w:tr>
      <w:tr w:rsidR="00F10760" w14:paraId="4B148222" w14:textId="77777777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461708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8EE9049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취약한</w:t>
            </w:r>
            <w:r>
              <w:rPr>
                <w:rFonts w:hint="eastAsia"/>
                <w:b/>
                <w:szCs w:val="20"/>
              </w:rPr>
              <w:t xml:space="preserve"> </w:t>
            </w:r>
          </w:p>
          <w:p w14:paraId="6321F617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환경의</w:t>
            </w:r>
          </w:p>
          <w:p w14:paraId="28EACBB0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피험자</w:t>
            </w:r>
          </w:p>
          <w:p w14:paraId="5294F807" w14:textId="77777777" w:rsidR="00F10760" w:rsidRDefault="007D6F92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>해당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시</w:t>
            </w:r>
            <w:r>
              <w:rPr>
                <w:rFonts w:hint="eastAsia"/>
                <w:b/>
                <w:szCs w:val="20"/>
              </w:rPr>
              <w:t>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7FBFD42" w14:textId="77777777" w:rsidR="00F10760" w:rsidRDefault="007D6F92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임산부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미성년자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(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만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18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미만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) 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영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/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소아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장애인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</w:p>
          <w:p w14:paraId="592FA936" w14:textId="77777777" w:rsidR="00F10760" w:rsidRDefault="007D6F92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말기환자</w:t>
            </w:r>
            <w:r>
              <w:rPr>
                <w:rFonts w:hint="eastAsia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연구기관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,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연구책임자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,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의뢰자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등의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피고용인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연구책임자의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연구원이나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학생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</w:p>
          <w:p w14:paraId="147B6D76" w14:textId="77777777" w:rsidR="00F10760" w:rsidRDefault="007D6F92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시설에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수용된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수감자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</w:p>
          <w:p w14:paraId="5E231079" w14:textId="77777777" w:rsidR="00F10760" w:rsidRDefault="007D6F92">
            <w:pPr>
              <w:pStyle w:val="a"/>
              <w:spacing w:line="240" w:lineRule="auto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군인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또는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군대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조직에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의한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피험자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모집</w:t>
            </w:r>
          </w:p>
          <w:p w14:paraId="023BCC2D" w14:textId="77777777" w:rsidR="00F10760" w:rsidRDefault="007D6F92">
            <w:pPr>
              <w:pStyle w:val="a"/>
              <w:spacing w:line="240" w:lineRule="auto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기타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동의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능력이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제한된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사람</w:t>
            </w:r>
          </w:p>
        </w:tc>
      </w:tr>
      <w:tr w:rsidR="00F10760" w14:paraId="78EC8009" w14:textId="7777777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CD13D80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2313E9A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3B7163" w14:textId="77777777" w:rsidR="00F10760" w:rsidRDefault="007D6F92">
            <w:pPr>
              <w:pStyle w:val="NoSpacing"/>
              <w:ind w:leftChars="17" w:left="180" w:hangingChars="73" w:hanging="146"/>
              <w:jc w:val="left"/>
              <w:rPr>
                <w:color w:val="FF0000"/>
                <w:sz w:val="16"/>
              </w:rPr>
            </w:pP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서면으로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획득</w:t>
            </w:r>
            <w:r>
              <w:rPr>
                <w:rFonts w:hint="eastAsia"/>
                <w:color w:val="FF0000"/>
                <w:sz w:val="16"/>
              </w:rPr>
              <w:t>(*</w:t>
            </w:r>
            <w:r>
              <w:rPr>
                <w:rFonts w:hint="eastAsia"/>
                <w:color w:val="FF0000"/>
                <w:sz w:val="16"/>
              </w:rPr>
              <w:t>연구대상자</w:t>
            </w:r>
            <w:r>
              <w:rPr>
                <w:rFonts w:hint="eastAsia"/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>동의서</w:t>
            </w:r>
            <w:r>
              <w:rPr>
                <w:rFonts w:hint="eastAsia"/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>및</w:t>
            </w:r>
            <w:r>
              <w:rPr>
                <w:rFonts w:hint="eastAsia"/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>설명문을</w:t>
            </w:r>
            <w:r>
              <w:rPr>
                <w:rFonts w:hint="eastAsia"/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>제출하여야</w:t>
            </w:r>
            <w:r>
              <w:rPr>
                <w:rFonts w:hint="eastAsia"/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>함</w:t>
            </w:r>
            <w:r>
              <w:rPr>
                <w:rFonts w:hint="eastAsia"/>
                <w:color w:val="FF0000"/>
                <w:sz w:val="16"/>
              </w:rPr>
              <w:t>)</w:t>
            </w:r>
          </w:p>
          <w:p w14:paraId="5179BBD4" w14:textId="77777777" w:rsidR="00F10760" w:rsidRDefault="007D6F92">
            <w:pPr>
              <w:pStyle w:val="NoSpacing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서면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이외의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방법으로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획득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(*</w:t>
            </w:r>
            <w:r>
              <w:rPr>
                <w:rFonts w:hint="eastAsia"/>
                <w:color w:val="FF0000"/>
                <w:sz w:val="16"/>
                <w:szCs w:val="16"/>
              </w:rPr>
              <w:t>동의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서면화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면제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사유서를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제출하여야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함</w:t>
            </w:r>
            <w:r>
              <w:rPr>
                <w:rFonts w:hint="eastAsia"/>
                <w:color w:val="FF0000"/>
                <w:sz w:val="16"/>
                <w:szCs w:val="16"/>
              </w:rPr>
              <w:t>)</w:t>
            </w:r>
          </w:p>
          <w:p w14:paraId="46279E30" w14:textId="77777777" w:rsidR="00F10760" w:rsidRDefault="007D6F92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동의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획득</w:t>
            </w:r>
            <w:r>
              <w:rPr>
                <w:rFonts w:hint="eastAsia"/>
              </w:rPr>
              <w:t xml:space="preserve"> </w:t>
            </w:r>
            <w:r>
              <w:t>불필요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(*</w:t>
            </w:r>
            <w:r>
              <w:rPr>
                <w:rFonts w:hint="eastAsia"/>
                <w:color w:val="FF0000"/>
                <w:sz w:val="16"/>
                <w:szCs w:val="16"/>
              </w:rPr>
              <w:t>동의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획득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면제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사유서를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제출하여야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함</w:t>
            </w:r>
            <w:r>
              <w:rPr>
                <w:rFonts w:hint="eastAsia"/>
                <w:color w:val="FF0000"/>
                <w:sz w:val="16"/>
                <w:szCs w:val="16"/>
              </w:rPr>
              <w:t>)</w:t>
            </w:r>
          </w:p>
        </w:tc>
      </w:tr>
      <w:tr w:rsidR="00F10760" w14:paraId="426F7DFA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F8C8FD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436528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동의권자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8C81CE" w14:textId="77777777" w:rsidR="00F10760" w:rsidRDefault="007D6F92">
            <w:pPr>
              <w:pStyle w:val="NoSpacing"/>
              <w:ind w:leftChars="17" w:left="180" w:right="5" w:hangingChars="73" w:hanging="146"/>
            </w:pP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본인</w:t>
            </w:r>
          </w:p>
          <w:p w14:paraId="775C803E" w14:textId="77777777" w:rsidR="00F10760" w:rsidRDefault="007D6F92">
            <w:pPr>
              <w:pStyle w:val="NoSpacing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본인</w:t>
            </w:r>
            <w:r>
              <w:rPr>
                <w:rFonts w:hint="eastAsia"/>
              </w:rPr>
              <w:t xml:space="preserve"> + </w:t>
            </w:r>
            <w:r>
              <w:rPr>
                <w:rFonts w:hint="eastAsia"/>
              </w:rPr>
              <w:t>법정대리인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연구대상자와의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관계</w:t>
            </w:r>
            <w:r>
              <w:rPr>
                <w:rFonts w:hint="eastAsia"/>
              </w:rPr>
              <w:t>:         )</w:t>
            </w:r>
          </w:p>
          <w:p w14:paraId="32B0C482" w14:textId="77777777" w:rsidR="00F10760" w:rsidRDefault="007D6F92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>(                   )</w:t>
            </w:r>
          </w:p>
        </w:tc>
      </w:tr>
      <w:tr w:rsidR="00F10760" w14:paraId="66B5A796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A40B5FD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F928068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획득담당자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54D2ED" w14:textId="77777777" w:rsidR="00F10760" w:rsidRDefault="007D6F92">
            <w:pPr>
              <w:pStyle w:val="NoSpacing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t>연구</w:t>
            </w:r>
            <w:r>
              <w:rPr>
                <w:rFonts w:hint="eastAsia"/>
              </w:rPr>
              <w:t>책임자</w:t>
            </w:r>
            <w:r>
              <w:t xml:space="preserve">   </w:t>
            </w: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박정인</w:t>
            </w:r>
            <w:r>
              <w:rPr>
                <w:rFonts w:hint="eastAsia"/>
              </w:rPr>
              <w:t xml:space="preserve">  )</w:t>
            </w:r>
          </w:p>
          <w:p w14:paraId="2B2C89F8" w14:textId="77777777" w:rsidR="00F10760" w:rsidRDefault="007D6F92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t>기타</w:t>
            </w:r>
            <w:r>
              <w:t xml:space="preserve">(    </w:t>
            </w:r>
            <w:r>
              <w:t xml:space="preserve">       )</w:t>
            </w:r>
          </w:p>
        </w:tc>
      </w:tr>
      <w:tr w:rsidR="00F10760" w14:paraId="5AE6310C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1EB240B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4D2B22F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20A7609" w14:textId="77777777" w:rsidR="00F10760" w:rsidRDefault="007D6F92">
            <w:pPr>
              <w:pStyle w:val="NoSpacing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입회자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참여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통역자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보조인력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참여</w:t>
            </w:r>
          </w:p>
          <w:p w14:paraId="165F239E" w14:textId="77777777" w:rsidR="00F10760" w:rsidRDefault="007D6F92">
            <w:pPr>
              <w:pStyle w:val="NoSpacing"/>
              <w:ind w:firstLineChars="16" w:firstLine="32"/>
              <w:rPr>
                <w:sz w:val="24"/>
                <w:szCs w:val="24"/>
              </w:rPr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해당사항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없음</w:t>
            </w:r>
          </w:p>
        </w:tc>
      </w:tr>
      <w:tr w:rsidR="00F10760" w14:paraId="1E606B69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F49298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0A8A704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11BF71A" w14:textId="77777777" w:rsidR="00F10760" w:rsidRDefault="007D6F92">
            <w:pPr>
              <w:pStyle w:val="NoSpacing"/>
              <w:ind w:leftChars="17" w:left="180" w:hangingChars="73" w:hanging="146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참여에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직후</w:t>
            </w:r>
          </w:p>
          <w:p w14:paraId="08E3988F" w14:textId="77777777" w:rsidR="00F10760" w:rsidRDefault="007D6F92">
            <w:pPr>
              <w:pStyle w:val="NoSpacing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참여에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이후</w:t>
            </w:r>
            <w:r>
              <w:rPr>
                <w:rFonts w:hint="eastAsia"/>
              </w:rPr>
              <w:t xml:space="preserve"> (    )</w:t>
            </w:r>
            <w:r>
              <w:rPr>
                <w:rFonts w:hint="eastAsia"/>
              </w:rPr>
              <w:t>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이내</w:t>
            </w:r>
          </w:p>
        </w:tc>
      </w:tr>
      <w:tr w:rsidR="00F10760" w14:paraId="0175EE5B" w14:textId="7777777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055D3A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CD68238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C4E5378" w14:textId="77777777" w:rsidR="00F10760" w:rsidRDefault="007D6F92">
            <w:pPr>
              <w:pStyle w:val="a"/>
              <w:spacing w:line="312" w:lineRule="auto"/>
              <w:jc w:val="left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건물명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: 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울산과학기술원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/>
                <w:sz w:val="22"/>
                <w:szCs w:val="22"/>
              </w:rPr>
              <w:t>110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동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  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호실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: </w:t>
            </w:r>
            <w:r>
              <w:rPr>
                <w:rFonts w:ascii="NanumGothic" w:eastAsia="NanumGothic" w:hAnsi="NanumGothic"/>
                <w:sz w:val="22"/>
                <w:szCs w:val="22"/>
              </w:rPr>
              <w:t>805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</w:p>
          <w:p w14:paraId="03E4F41F" w14:textId="77777777" w:rsidR="00F10760" w:rsidRDefault="007D6F92">
            <w:pPr>
              <w:pStyle w:val="a"/>
              <w:spacing w:line="312" w:lineRule="auto"/>
              <w:jc w:val="left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담당자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:</w:t>
            </w:r>
            <w:r>
              <w:rPr>
                <w:rFonts w:ascii="NanumGothic" w:eastAsia="NanumGothic" w:hAnsi="NanumGothic"/>
                <w:sz w:val="22"/>
                <w:szCs w:val="22"/>
              </w:rPr>
              <w:t xml:space="preserve">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박정인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   (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연락처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: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>052-217-2636 )</w:t>
            </w:r>
          </w:p>
        </w:tc>
      </w:tr>
      <w:tr w:rsidR="00F10760" w14:paraId="752E0C31" w14:textId="77777777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445C92A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24431B44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D79B7DD" w14:textId="77777777" w:rsidR="00F10760" w:rsidRDefault="007D6F92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신문광고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전자우편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인터넷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통한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모집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공고를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문건을</w:t>
            </w:r>
          </w:p>
          <w:p w14:paraId="018F654E" w14:textId="77777777" w:rsidR="00F10760" w:rsidRDefault="007D6F92">
            <w:pPr>
              <w:pStyle w:val="NoSpacing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사용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</w:t>
            </w:r>
            <w:r>
              <w:rPr>
                <w:rFonts w:hint="eastAsia"/>
              </w:rPr>
              <w:t xml:space="preserve">    </w:t>
            </w:r>
            <w:r>
              <w:t xml:space="preserve">□ </w:t>
            </w:r>
            <w:r>
              <w:rPr>
                <w:rFonts w:hint="eastAsia"/>
              </w:rPr>
              <w:t>사용함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(*</w:t>
            </w:r>
            <w:r>
              <w:rPr>
                <w:rFonts w:hint="eastAsia"/>
                <w:color w:val="FF0000"/>
                <w:sz w:val="16"/>
                <w:szCs w:val="16"/>
              </w:rPr>
              <w:t>모집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문건을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제출하여야</w:t>
            </w:r>
            <w:r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16"/>
              </w:rPr>
              <w:t>함</w:t>
            </w:r>
            <w:r>
              <w:rPr>
                <w:rFonts w:hint="eastAsia"/>
                <w:color w:val="FF0000"/>
                <w:sz w:val="16"/>
                <w:szCs w:val="16"/>
              </w:rPr>
              <w:t>)</w:t>
            </w:r>
          </w:p>
        </w:tc>
      </w:tr>
    </w:tbl>
    <w:p w14:paraId="0296B01D" w14:textId="77777777" w:rsidR="00F10760" w:rsidRDefault="00F10760">
      <w:pPr>
        <w:spacing w:after="0" w:line="240" w:lineRule="auto"/>
        <w:rPr>
          <w:sz w:val="10"/>
          <w:szCs w:val="10"/>
        </w:rPr>
      </w:pPr>
    </w:p>
    <w:p w14:paraId="69EEEE5F" w14:textId="77777777" w:rsidR="00F10760" w:rsidRDefault="00F10760">
      <w:pPr>
        <w:spacing w:after="0" w:line="240" w:lineRule="auto"/>
        <w:rPr>
          <w:sz w:val="4"/>
          <w:szCs w:val="4"/>
        </w:rPr>
      </w:pPr>
    </w:p>
    <w:tbl>
      <w:tblPr>
        <w:tblStyle w:val="TableGrid"/>
        <w:tblpPr w:leftFromText="142" w:rightFromText="142" w:vertAnchor="text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F10760" w14:paraId="21B47122" w14:textId="77777777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E3BA84E" w14:textId="77777777" w:rsidR="00F10760" w:rsidRDefault="007D6F92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4. </w:t>
            </w:r>
            <w:r>
              <w:rPr>
                <w:rFonts w:hint="eastAsia"/>
                <w:b/>
                <w:sz w:val="24"/>
                <w:szCs w:val="24"/>
              </w:rPr>
              <w:t>제출서류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목록</w:t>
            </w:r>
          </w:p>
        </w:tc>
      </w:tr>
      <w:tr w:rsidR="00F10760" w14:paraId="15CD216D" w14:textId="77777777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264F30E" w14:textId="77777777" w:rsidR="00F10760" w:rsidRDefault="007D6F92">
            <w:pPr>
              <w:pStyle w:val="NoSpacing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 xml:space="preserve">4-1. </w:t>
            </w:r>
            <w:r>
              <w:rPr>
                <w:rFonts w:hint="eastAsia"/>
                <w:b/>
                <w:sz w:val="24"/>
                <w:szCs w:val="24"/>
              </w:rPr>
              <w:t>필수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제출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: </w:t>
            </w:r>
            <w:r>
              <w:rPr>
                <w:rFonts w:hint="eastAsia"/>
                <w:b/>
                <w:szCs w:val="20"/>
              </w:rPr>
              <w:t>이하의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서류는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반드시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제출하여주시기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바랍니다</w:t>
            </w:r>
            <w:r>
              <w:rPr>
                <w:rFonts w:hint="eastAsia"/>
                <w:b/>
                <w:szCs w:val="20"/>
              </w:rPr>
              <w:t>.</w:t>
            </w:r>
          </w:p>
        </w:tc>
      </w:tr>
      <w:tr w:rsidR="00F10760" w14:paraId="13B3EDAD" w14:textId="77777777">
        <w:trPr>
          <w:trHeight w:val="69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7988150E" w14:textId="77777777" w:rsidR="00F10760" w:rsidRDefault="007D6F92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■ </w:t>
            </w:r>
            <w:r>
              <w:rPr>
                <w:rFonts w:asciiTheme="minorEastAsia" w:hAnsiTheme="minorEastAsia"/>
              </w:rPr>
              <w:t>연구계획서</w:t>
            </w:r>
            <w:r>
              <w:rPr>
                <w:rFonts w:asciiTheme="minorEastAsia" w:hAnsiTheme="minorEastAsia"/>
              </w:rPr>
              <w:t xml:space="preserve"> (version :    1      )</w:t>
            </w:r>
          </w:p>
          <w:p w14:paraId="749CBEB5" w14:textId="77777777" w:rsidR="00F10760" w:rsidRDefault="007D6F92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이해상충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공개서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심의신청서에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>
              <w:rPr>
                <w:rFonts w:hint="eastAsia"/>
              </w:rPr>
              <w:t>)</w:t>
            </w:r>
          </w:p>
          <w:p w14:paraId="3C4D1313" w14:textId="77777777" w:rsidR="00F10760" w:rsidRDefault="007D6F92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생명윤리준수서약서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심의신청서에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>
              <w:rPr>
                <w:rFonts w:hint="eastAsia"/>
              </w:rPr>
              <w:t>)</w:t>
            </w:r>
          </w:p>
          <w:p w14:paraId="73E19A57" w14:textId="77777777" w:rsidR="00F10760" w:rsidRDefault="007D6F92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■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연구책임자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이력서</w:t>
            </w:r>
            <w:r>
              <w:rPr>
                <w:rFonts w:hint="eastAsia"/>
                <w:szCs w:val="20"/>
              </w:rPr>
              <w:t xml:space="preserve"> </w:t>
            </w:r>
          </w:p>
          <w:p w14:paraId="30EADEA9" w14:textId="77777777" w:rsidR="00F10760" w:rsidRDefault="007D6F92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■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연구진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생명윤리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관련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교육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이수증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사본</w:t>
            </w:r>
          </w:p>
          <w:p w14:paraId="3D6CD854" w14:textId="77777777" w:rsidR="00F10760" w:rsidRDefault="007D6F92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>
              <w:rPr>
                <w:rFonts w:hint="eastAsia"/>
                <w:color w:val="0000FF"/>
                <w:sz w:val="16"/>
                <w:szCs w:val="20"/>
              </w:rPr>
              <w:t>*</w:t>
            </w:r>
            <w:r>
              <w:rPr>
                <w:rFonts w:hint="eastAsia"/>
                <w:color w:val="0000FF"/>
                <w:sz w:val="16"/>
                <w:szCs w:val="20"/>
              </w:rPr>
              <w:t>심의신청일로부터</w:t>
            </w:r>
            <w:r>
              <w:rPr>
                <w:rFonts w:hint="eastAsia"/>
                <w:color w:val="0000FF"/>
                <w:sz w:val="16"/>
                <w:szCs w:val="20"/>
              </w:rPr>
              <w:t xml:space="preserve"> 2</w:t>
            </w:r>
            <w:r>
              <w:rPr>
                <w:rFonts w:hint="eastAsia"/>
                <w:color w:val="0000FF"/>
                <w:sz w:val="16"/>
                <w:szCs w:val="20"/>
              </w:rPr>
              <w:t>년</w:t>
            </w:r>
            <w:r>
              <w:rPr>
                <w:rFonts w:hint="eastAsia"/>
                <w:color w:val="0000FF"/>
                <w:sz w:val="16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20"/>
              </w:rPr>
              <w:t>이내의</w:t>
            </w:r>
            <w:r>
              <w:rPr>
                <w:rFonts w:hint="eastAsia"/>
                <w:color w:val="0000FF"/>
                <w:sz w:val="16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20"/>
              </w:rPr>
              <w:t>것에</w:t>
            </w:r>
            <w:r>
              <w:rPr>
                <w:rFonts w:hint="eastAsia"/>
                <w:color w:val="0000FF"/>
                <w:sz w:val="16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20"/>
              </w:rPr>
              <w:t>한함</w:t>
            </w:r>
          </w:p>
        </w:tc>
      </w:tr>
      <w:tr w:rsidR="00F10760" w14:paraId="590D898F" w14:textId="77777777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8B1D38C" w14:textId="77777777" w:rsidR="00F10760" w:rsidRDefault="007D6F92">
            <w:pPr>
              <w:pStyle w:val="NoSpacing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4-2. </w:t>
            </w:r>
            <w:r>
              <w:rPr>
                <w:rFonts w:hint="eastAsia"/>
                <w:b/>
                <w:sz w:val="24"/>
                <w:szCs w:val="24"/>
              </w:rPr>
              <w:t>선택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제출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: </w:t>
            </w:r>
            <w:r>
              <w:rPr>
                <w:rFonts w:hint="eastAsia"/>
                <w:b/>
                <w:szCs w:val="20"/>
              </w:rPr>
              <w:t>이하의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중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제출하시는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서류에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“</w:t>
            </w:r>
            <w:r>
              <w:rPr>
                <w:rFonts w:eastAsiaTheme="minorHAnsi"/>
                <w:b/>
                <w:szCs w:val="20"/>
              </w:rPr>
              <w:t xml:space="preserve">■” </w:t>
            </w:r>
            <w:r>
              <w:rPr>
                <w:rFonts w:hint="eastAsia"/>
                <w:b/>
                <w:szCs w:val="20"/>
              </w:rPr>
              <w:t>표시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하시기</w:t>
            </w:r>
            <w:r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바랍니다</w:t>
            </w:r>
            <w:r>
              <w:rPr>
                <w:rFonts w:hint="eastAsia"/>
                <w:b/>
                <w:szCs w:val="20"/>
              </w:rPr>
              <w:t>.</w:t>
            </w:r>
          </w:p>
        </w:tc>
      </w:tr>
      <w:tr w:rsidR="00F10760" w14:paraId="333C09B5" w14:textId="77777777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7631BC5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관련</w:t>
            </w:r>
          </w:p>
          <w:p w14:paraId="302D593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제출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서류</w:t>
            </w:r>
          </w:p>
          <w:p w14:paraId="56C373C2" w14:textId="77777777" w:rsidR="00F10760" w:rsidRDefault="007D6F92">
            <w:pPr>
              <w:pStyle w:val="NoSpacing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16"/>
                <w:szCs w:val="24"/>
              </w:rPr>
              <w:t>*</w:t>
            </w:r>
            <w:r>
              <w:rPr>
                <w:rFonts w:hint="eastAsia"/>
                <w:color w:val="FF0000"/>
                <w:sz w:val="16"/>
                <w:szCs w:val="24"/>
              </w:rPr>
              <w:t>인간대상연구인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경우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우측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서류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중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한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가지는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반드시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제출하여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주시기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16"/>
                <w:szCs w:val="24"/>
              </w:rPr>
              <w:t>바랍니다</w:t>
            </w:r>
            <w:r>
              <w:rPr>
                <w:rFonts w:hint="eastAsia"/>
                <w:color w:val="FF0000"/>
                <w:sz w:val="16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33CB3D8" w14:textId="65F49150" w:rsidR="00F10760" w:rsidRDefault="007D6F92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szCs w:val="20"/>
              </w:rPr>
              <w:t>■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asciiTheme="minorEastAsia" w:hAnsiTheme="minorEastAsia"/>
              </w:rPr>
              <w:t>연구대상자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/>
              </w:rPr>
              <w:t>동의서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/>
              </w:rPr>
              <w:t>및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/>
              </w:rPr>
              <w:t>설명문</w:t>
            </w:r>
            <w:r>
              <w:rPr>
                <w:rFonts w:asciiTheme="minorEastAsia" w:hAnsiTheme="minorEastAsia"/>
              </w:rPr>
              <w:t xml:space="preserve"> (version :  </w:t>
            </w:r>
            <w:r w:rsidR="00023210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/>
              </w:rPr>
              <w:t>)</w:t>
            </w:r>
          </w:p>
          <w:p w14:paraId="6ACC1B31" w14:textId="77777777" w:rsidR="00F10760" w:rsidRDefault="007D6F92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인체유래물연구를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위해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인체유래물을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직접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수집하여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이용하여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이용하는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경우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,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생명윤리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및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안전에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관한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법률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시행규칙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별지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제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33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호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서식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&lt;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연구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동의서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&gt;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도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첨부하여야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0000FF"/>
                <w:sz w:val="16"/>
                <w:szCs w:val="16"/>
              </w:rPr>
              <w:t>함</w:t>
            </w:r>
          </w:p>
        </w:tc>
      </w:tr>
      <w:tr w:rsidR="00F10760" w14:paraId="01189C3E" w14:textId="77777777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4D359B" w14:textId="77777777" w:rsidR="00F10760" w:rsidRDefault="00F1076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0E2E69" w14:textId="77777777" w:rsidR="00F10760" w:rsidRDefault="007D6F92">
            <w:pPr>
              <w:spacing w:after="0" w:line="240" w:lineRule="auto"/>
              <w:ind w:leftChars="17" w:left="146" w:hangingChars="56" w:hanging="112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획득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면제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사유서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*</w:t>
            </w:r>
            <w:r>
              <w:rPr>
                <w:color w:val="0000FF"/>
                <w:sz w:val="16"/>
                <w:szCs w:val="16"/>
              </w:rPr>
              <w:t>동의</w:t>
            </w:r>
            <w:r>
              <w:rPr>
                <w:rFonts w:hint="eastAsia"/>
                <w:color w:val="0000FF"/>
                <w:sz w:val="16"/>
                <w:szCs w:val="16"/>
              </w:rPr>
              <w:t>를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받지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않아도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된다고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판단되는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경우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제출</w:t>
            </w:r>
          </w:p>
          <w:p w14:paraId="7D174756" w14:textId="77777777" w:rsidR="00F10760" w:rsidRDefault="007D6F92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동의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서면화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면제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사유서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*</w:t>
            </w:r>
            <w:r>
              <w:rPr>
                <w:rFonts w:hint="eastAsia"/>
                <w:color w:val="0000FF"/>
                <w:sz w:val="16"/>
                <w:szCs w:val="16"/>
              </w:rPr>
              <w:t>동의서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작성이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아닌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다른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방법으로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동의를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받을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것인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경우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제출</w:t>
            </w:r>
          </w:p>
        </w:tc>
      </w:tr>
      <w:tr w:rsidR="00F10760" w14:paraId="1810FFA6" w14:textId="77777777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2E9C84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추가</w:t>
            </w:r>
          </w:p>
          <w:p w14:paraId="1F372AF4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제출</w:t>
            </w:r>
            <w:r>
              <w:rPr>
                <w:rFonts w:asciiTheme="minorEastAsia" w:hAnsiTheme="minorEastAsia"/>
                <w:b/>
              </w:rPr>
              <w:t xml:space="preserve"> </w:t>
            </w:r>
            <w:r>
              <w:rPr>
                <w:rFonts w:asciiTheme="minorEastAsia" w:hAnsiTheme="minorEastAsia"/>
                <w:b/>
              </w:rPr>
              <w:t>서류</w:t>
            </w:r>
          </w:p>
          <w:p w14:paraId="22779E0F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*</w:t>
            </w:r>
            <w:r>
              <w:rPr>
                <w:rFonts w:eastAsiaTheme="minorHAnsi"/>
                <w:color w:val="0000FF"/>
                <w:sz w:val="16"/>
                <w:szCs w:val="16"/>
              </w:rPr>
              <w:t>연구계획서에</w:t>
            </w:r>
          </w:p>
          <w:p w14:paraId="61F76540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포함되어</w:t>
            </w:r>
            <w:r>
              <w:rPr>
                <w:rFonts w:eastAsiaTheme="minorHAnsi"/>
                <w:color w:val="0000FF"/>
                <w:sz w:val="16"/>
                <w:szCs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  <w:szCs w:val="16"/>
              </w:rPr>
              <w:t>있는</w:t>
            </w:r>
          </w:p>
          <w:p w14:paraId="6AF4287E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경우뿐만</w:t>
            </w:r>
            <w:r>
              <w:rPr>
                <w:rFonts w:eastAsiaTheme="minorHAnsi"/>
                <w:color w:val="0000FF"/>
                <w:sz w:val="16"/>
                <w:szCs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  <w:szCs w:val="16"/>
              </w:rPr>
              <w:t>아니라</w:t>
            </w:r>
          </w:p>
          <w:p w14:paraId="33C26302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연구계획서와</w:t>
            </w:r>
          </w:p>
          <w:p w14:paraId="435D19AB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별도로</w:t>
            </w:r>
            <w:r>
              <w:rPr>
                <w:rFonts w:eastAsiaTheme="minorHAnsi"/>
                <w:color w:val="0000FF"/>
                <w:sz w:val="16"/>
                <w:szCs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  <w:szCs w:val="16"/>
              </w:rPr>
              <w:t>제출하는</w:t>
            </w:r>
          </w:p>
          <w:p w14:paraId="65AE9C12" w14:textId="77777777" w:rsidR="00F10760" w:rsidRDefault="007D6F92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경우에도</w:t>
            </w:r>
          </w:p>
          <w:p w14:paraId="76A64E67" w14:textId="77777777" w:rsidR="00F10760" w:rsidRDefault="007D6F92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표시하여</w:t>
            </w:r>
            <w:r>
              <w:rPr>
                <w:rFonts w:eastAsiaTheme="minorHAnsi"/>
                <w:color w:val="0000FF"/>
                <w:sz w:val="16"/>
                <w:szCs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  <w:szCs w:val="16"/>
              </w:rPr>
              <w:t>주시기</w:t>
            </w:r>
          </w:p>
          <w:p w14:paraId="651ACCE3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FF"/>
                <w:sz w:val="16"/>
                <w:szCs w:val="16"/>
              </w:rPr>
              <w:t>바랍니다</w:t>
            </w:r>
            <w:r>
              <w:rPr>
                <w:rFonts w:eastAsiaTheme="minorHAnsi"/>
                <w:color w:val="0000FF"/>
                <w:sz w:val="16"/>
                <w:szCs w:val="16"/>
              </w:rPr>
              <w:t>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03309E3" w14:textId="77777777" w:rsidR="00F10760" w:rsidRDefault="007D6F92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/>
              </w:rPr>
              <w:t>지도교수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서약서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</w:rPr>
              <w:t>*</w:t>
            </w:r>
            <w:r>
              <w:rPr>
                <w:rFonts w:eastAsiaTheme="minorHAnsi"/>
                <w:color w:val="0000FF"/>
                <w:sz w:val="16"/>
              </w:rPr>
              <w:t>연구책임자가</w:t>
            </w:r>
            <w:r>
              <w:rPr>
                <w:rFonts w:eastAsiaTheme="minorHAnsi"/>
                <w:color w:val="0000FF"/>
                <w:sz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</w:rPr>
              <w:t>대학원생일</w:t>
            </w:r>
            <w:r>
              <w:rPr>
                <w:rFonts w:eastAsiaTheme="minorHAnsi"/>
                <w:color w:val="0000FF"/>
                <w:sz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</w:rPr>
              <w:t>경우</w:t>
            </w:r>
            <w:r>
              <w:rPr>
                <w:rFonts w:eastAsiaTheme="minorHAnsi"/>
                <w:color w:val="0000FF"/>
                <w:sz w:val="16"/>
              </w:rPr>
              <w:t xml:space="preserve"> </w:t>
            </w:r>
            <w:r>
              <w:rPr>
                <w:rFonts w:eastAsiaTheme="minorHAnsi"/>
                <w:color w:val="0000FF"/>
                <w:sz w:val="16"/>
              </w:rPr>
              <w:t>제출</w:t>
            </w:r>
          </w:p>
          <w:p w14:paraId="510F391B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/>
              </w:rPr>
              <w:t>증례기록서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실험일지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연구노트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</w:p>
          <w:p w14:paraId="500EB360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산정내역서</w:t>
            </w:r>
          </w:p>
          <w:p w14:paraId="5F04394C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피해보상규약</w:t>
            </w:r>
          </w:p>
          <w:p w14:paraId="40170721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모집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문건</w:t>
            </w:r>
          </w:p>
          <w:p w14:paraId="4E7953C1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>설문지</w:t>
            </w:r>
            <w:r>
              <w:t xml:space="preserve">, </w:t>
            </w:r>
            <w:r>
              <w:t>인터뷰</w:t>
            </w:r>
            <w:r>
              <w:t>/</w:t>
            </w:r>
            <w:r>
              <w:t>면담</w:t>
            </w:r>
            <w:r>
              <w:t xml:space="preserve"> </w:t>
            </w:r>
            <w:r>
              <w:t>질문지</w:t>
            </w:r>
            <w:r>
              <w:t xml:space="preserve"> </w:t>
            </w:r>
            <w:r>
              <w:t>등</w:t>
            </w:r>
            <w:r>
              <w:t xml:space="preserve"> </w:t>
            </w:r>
            <w:r>
              <w:t>연구</w:t>
            </w:r>
            <w:r>
              <w:t xml:space="preserve"> </w:t>
            </w:r>
            <w:r>
              <w:t>도구</w:t>
            </w:r>
          </w:p>
          <w:p w14:paraId="1F8EF9FE" w14:textId="77777777" w:rsidR="00F10760" w:rsidRDefault="007D6F92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>설문지</w:t>
            </w:r>
            <w:r>
              <w:t xml:space="preserve"> </w:t>
            </w:r>
            <w:r>
              <w:t>외에</w:t>
            </w:r>
            <w:r>
              <w:t xml:space="preserve"> </w:t>
            </w:r>
            <w:r>
              <w:t>연구대상자에게</w:t>
            </w:r>
            <w:r>
              <w:t xml:space="preserve"> </w:t>
            </w:r>
            <w:r>
              <w:t>제공되는</w:t>
            </w:r>
            <w:r>
              <w:t xml:space="preserve"> </w:t>
            </w:r>
            <w:r>
              <w:t>정보</w:t>
            </w:r>
            <w:r>
              <w:t xml:space="preserve"> </w:t>
            </w:r>
            <w:r>
              <w:t>또는</w:t>
            </w:r>
            <w:r>
              <w:t xml:space="preserve"> </w:t>
            </w:r>
            <w:r>
              <w:t>자료</w:t>
            </w:r>
          </w:p>
          <w:p w14:paraId="4B1947CF" w14:textId="77777777" w:rsidR="00F10760" w:rsidRDefault="007D6F92">
            <w:pPr>
              <w:pStyle w:val="NoSpacing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t>인체유래물연구</w:t>
            </w:r>
            <w:r>
              <w:t xml:space="preserve"> </w:t>
            </w:r>
            <w:r>
              <w:t>관련</w:t>
            </w:r>
            <w:r>
              <w:t xml:space="preserve"> </w:t>
            </w:r>
            <w:r>
              <w:t>물질양도각서</w:t>
            </w:r>
          </w:p>
          <w:p w14:paraId="23E4B56E" w14:textId="77777777" w:rsidR="00F10760" w:rsidRDefault="007D6F92">
            <w:pPr>
              <w:pStyle w:val="NoSpacing"/>
              <w:ind w:firstLineChars="17" w:firstLine="34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□ </w:t>
            </w:r>
            <w:r>
              <w:rPr>
                <w:rFonts w:eastAsiaTheme="minorHAnsi"/>
                <w:szCs w:val="24"/>
              </w:rPr>
              <w:t>타기관</w:t>
            </w:r>
            <w:r>
              <w:rPr>
                <w:rFonts w:eastAsiaTheme="minorHAnsi"/>
                <w:szCs w:val="24"/>
              </w:rPr>
              <w:t xml:space="preserve"> IRB </w:t>
            </w:r>
            <w:r>
              <w:rPr>
                <w:rFonts w:eastAsiaTheme="minorHAnsi"/>
                <w:szCs w:val="24"/>
              </w:rPr>
              <w:t>승인서</w:t>
            </w:r>
          </w:p>
        </w:tc>
      </w:tr>
      <w:tr w:rsidR="00F10760" w14:paraId="542AB3D2" w14:textId="77777777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2C501B" w14:textId="77777777" w:rsidR="00F10760" w:rsidRDefault="007D6F92">
            <w:pPr>
              <w:pStyle w:val="NoSpacing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기타</w:t>
            </w:r>
          </w:p>
          <w:p w14:paraId="4209FC9E" w14:textId="77777777" w:rsidR="00F10760" w:rsidRDefault="007D6F9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</w:rPr>
              <w:t>제출</w:t>
            </w:r>
            <w:r>
              <w:rPr>
                <w:rFonts w:asciiTheme="minorEastAsia" w:hAnsiTheme="minorEastAsia"/>
                <w:b/>
              </w:rPr>
              <w:t xml:space="preserve"> </w:t>
            </w:r>
            <w:r>
              <w:rPr>
                <w:rFonts w:asciiTheme="minorEastAsia" w:hAnsiTheme="minorEastAsia"/>
                <w:b/>
              </w:rPr>
              <w:t>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42D06F4" w14:textId="77777777" w:rsidR="00F10760" w:rsidRDefault="007D6F92">
            <w:pPr>
              <w:spacing w:after="0" w:line="240" w:lineRule="auto"/>
              <w:ind w:leftChars="17" w:left="426" w:hangingChars="196" w:hanging="392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심의의견에대한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답변서</w:t>
            </w:r>
          </w:p>
          <w:p w14:paraId="1E70720B" w14:textId="77777777" w:rsidR="00F10760" w:rsidRDefault="007D6F92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>
              <w:rPr>
                <w:rFonts w:hint="eastAsia"/>
                <w:color w:val="0000FF"/>
                <w:sz w:val="16"/>
                <w:szCs w:val="16"/>
              </w:rPr>
              <w:t>*</w:t>
            </w:r>
            <w:r>
              <w:rPr>
                <w:rFonts w:hint="eastAsia"/>
                <w:color w:val="0000FF"/>
                <w:sz w:val="16"/>
                <w:szCs w:val="16"/>
              </w:rPr>
              <w:t>신규연구계획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심의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결과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>
              <w:rPr>
                <w:rFonts w:hint="eastAsia"/>
                <w:color w:val="0000FF"/>
                <w:sz w:val="16"/>
                <w:szCs w:val="16"/>
              </w:rPr>
              <w:t>조건부승인이나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수정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재심의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판정을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받은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경우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제출</w:t>
            </w:r>
          </w:p>
          <w:p w14:paraId="5AD3DAB3" w14:textId="77777777" w:rsidR="00F10760" w:rsidRDefault="007D6F92">
            <w:pPr>
              <w:spacing w:after="0" w:line="240" w:lineRule="auto"/>
              <w:ind w:leftChars="17" w:left="426" w:hangingChars="196" w:hanging="392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변경대비표</w:t>
            </w:r>
          </w:p>
          <w:p w14:paraId="0C79E28B" w14:textId="77777777" w:rsidR="00F10760" w:rsidRDefault="007D6F92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>
              <w:rPr>
                <w:rFonts w:hint="eastAsia"/>
                <w:color w:val="0000FF"/>
                <w:sz w:val="16"/>
                <w:szCs w:val="16"/>
              </w:rPr>
              <w:t>*</w:t>
            </w:r>
            <w:r>
              <w:rPr>
                <w:rFonts w:hint="eastAsia"/>
                <w:color w:val="0000FF"/>
                <w:sz w:val="16"/>
                <w:szCs w:val="16"/>
              </w:rPr>
              <w:t>신규연구계획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심의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결과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>
              <w:rPr>
                <w:rFonts w:hint="eastAsia"/>
                <w:color w:val="0000FF"/>
                <w:sz w:val="16"/>
                <w:szCs w:val="16"/>
              </w:rPr>
              <w:t>조건부승인이나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수정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재심의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판정을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받은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경우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FF"/>
                <w:sz w:val="16"/>
                <w:szCs w:val="16"/>
              </w:rPr>
              <w:t>제출</w:t>
            </w:r>
          </w:p>
          <w:p w14:paraId="3AF495FC" w14:textId="77777777" w:rsidR="00F10760" w:rsidRDefault="007D6F92">
            <w:pPr>
              <w:pStyle w:val="NoSpacing"/>
              <w:ind w:leftChars="17" w:left="426" w:hangingChars="196" w:hanging="39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 :</w:t>
            </w:r>
          </w:p>
        </w:tc>
      </w:tr>
    </w:tbl>
    <w:p w14:paraId="05415FE0" w14:textId="77777777" w:rsidR="00F10760" w:rsidRDefault="00F10760">
      <w:pPr>
        <w:spacing w:after="0"/>
      </w:pPr>
    </w:p>
    <w:p w14:paraId="3807CD06" w14:textId="77777777" w:rsidR="00F10760" w:rsidRDefault="007D6F92">
      <w:pPr>
        <w:pStyle w:val="NoSpacing"/>
        <w:numPr>
          <w:ilvl w:val="0"/>
          <w:numId w:val="1"/>
        </w:numPr>
        <w:rPr>
          <w:szCs w:val="20"/>
        </w:rPr>
      </w:pPr>
      <w:r>
        <w:rPr>
          <w:rFonts w:hint="eastAsia"/>
          <w:szCs w:val="20"/>
        </w:rPr>
        <w:t>이</w:t>
      </w:r>
      <w:r>
        <w:rPr>
          <w:rFonts w:hint="eastAsia"/>
          <w:szCs w:val="20"/>
        </w:rPr>
        <w:t xml:space="preserve"> </w:t>
      </w:r>
      <w:r>
        <w:rPr>
          <w:szCs w:val="20"/>
        </w:rPr>
        <w:t>서식에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기입된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모든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정보는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수행하고자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하는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연구의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내용과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일치하며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위와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같이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신규연구계획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심의신청서를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제출합니다</w:t>
      </w:r>
      <w:r>
        <w:rPr>
          <w:rFonts w:hint="eastAsia"/>
          <w:szCs w:val="20"/>
        </w:rPr>
        <w:t xml:space="preserve">. </w:t>
      </w:r>
      <w:r>
        <w:rPr>
          <w:rFonts w:hint="eastAsia"/>
          <w:color w:val="0000FF"/>
          <w:sz w:val="16"/>
          <w:szCs w:val="20"/>
        </w:rPr>
        <w:t>(</w:t>
      </w:r>
      <w:r>
        <w:rPr>
          <w:rFonts w:hint="eastAsia"/>
          <w:color w:val="0000FF"/>
          <w:sz w:val="16"/>
          <w:szCs w:val="20"/>
        </w:rPr>
        <w:t>날짜와</w:t>
      </w:r>
      <w:r>
        <w:rPr>
          <w:rFonts w:hint="eastAsia"/>
          <w:color w:val="0000FF"/>
          <w:sz w:val="16"/>
          <w:szCs w:val="20"/>
        </w:rPr>
        <w:t xml:space="preserve"> </w:t>
      </w:r>
      <w:r>
        <w:rPr>
          <w:rFonts w:hint="eastAsia"/>
          <w:color w:val="0000FF"/>
          <w:sz w:val="16"/>
          <w:szCs w:val="20"/>
        </w:rPr>
        <w:t>서명은</w:t>
      </w:r>
      <w:r>
        <w:rPr>
          <w:rFonts w:hint="eastAsia"/>
          <w:color w:val="0000FF"/>
          <w:sz w:val="16"/>
          <w:szCs w:val="20"/>
        </w:rPr>
        <w:t xml:space="preserve"> </w:t>
      </w:r>
      <w:r>
        <w:rPr>
          <w:rFonts w:hint="eastAsia"/>
          <w:color w:val="0000FF"/>
          <w:sz w:val="16"/>
          <w:szCs w:val="20"/>
        </w:rPr>
        <w:t>반드시</w:t>
      </w:r>
      <w:r>
        <w:rPr>
          <w:rFonts w:hint="eastAsia"/>
          <w:color w:val="0000FF"/>
          <w:sz w:val="16"/>
          <w:szCs w:val="20"/>
        </w:rPr>
        <w:t xml:space="preserve"> </w:t>
      </w:r>
      <w:r>
        <w:rPr>
          <w:rFonts w:hint="eastAsia"/>
          <w:color w:val="0000FF"/>
          <w:sz w:val="16"/>
          <w:szCs w:val="20"/>
        </w:rPr>
        <w:t>자필로</w:t>
      </w:r>
      <w:r>
        <w:rPr>
          <w:rFonts w:hint="eastAsia"/>
          <w:color w:val="0000FF"/>
          <w:sz w:val="16"/>
          <w:szCs w:val="20"/>
        </w:rPr>
        <w:t xml:space="preserve"> </w:t>
      </w:r>
      <w:r>
        <w:rPr>
          <w:rFonts w:hint="eastAsia"/>
          <w:color w:val="0000FF"/>
          <w:sz w:val="16"/>
          <w:szCs w:val="20"/>
        </w:rPr>
        <w:t>작성</w:t>
      </w:r>
      <w:r>
        <w:rPr>
          <w:rFonts w:hint="eastAsia"/>
          <w:color w:val="0000FF"/>
          <w:sz w:val="16"/>
          <w:szCs w:val="20"/>
        </w:rPr>
        <w:t>)</w:t>
      </w:r>
    </w:p>
    <w:p w14:paraId="1E511EF2" w14:textId="77777777" w:rsidR="00F10760" w:rsidRDefault="00F10760">
      <w:pPr>
        <w:pStyle w:val="NoSpacing"/>
        <w:jc w:val="center"/>
        <w:rPr>
          <w:szCs w:val="24"/>
        </w:rPr>
      </w:pPr>
    </w:p>
    <w:p w14:paraId="291CF37F" w14:textId="306B88A6" w:rsidR="00F10760" w:rsidRDefault="007D6F92">
      <w:pPr>
        <w:pStyle w:val="NoSpacing"/>
        <w:jc w:val="center"/>
        <w:rPr>
          <w:szCs w:val="24"/>
        </w:rPr>
      </w:pPr>
      <w:r>
        <w:rPr>
          <w:rFonts w:hint="eastAsia"/>
          <w:szCs w:val="24"/>
        </w:rPr>
        <w:t>신청일</w:t>
      </w:r>
      <w:r>
        <w:rPr>
          <w:rFonts w:hint="eastAsia"/>
          <w:szCs w:val="24"/>
        </w:rPr>
        <w:t xml:space="preserve"> : </w:t>
      </w:r>
      <w:r w:rsidR="00023210">
        <w:rPr>
          <w:szCs w:val="24"/>
        </w:rPr>
        <w:t xml:space="preserve">          </w:t>
      </w:r>
      <w:r w:rsidR="00297707" w:rsidRPr="00297707">
        <w:rPr>
          <w:szCs w:val="24"/>
        </w:rPr>
        <w:drawing>
          <wp:inline distT="0" distB="0" distL="0" distR="0" wp14:anchorId="3C8BE2CF" wp14:editId="12BCCC2A">
            <wp:extent cx="264943" cy="549807"/>
            <wp:effectExtent l="0" t="8890" r="0" b="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9856F1D3-874B-4494-BFB6-43946231C1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9856F1D3-874B-4494-BFB6-43946231C1F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8000"/>
                              </a14:imgEffect>
                            </a14:imgLayer>
                          </a14:imgProps>
                        </a:ext>
                      </a:extLst>
                    </a:blip>
                    <a:srcRect l="27890" t="6666" r="32372" b="62667"/>
                    <a:stretch/>
                  </pic:blipFill>
                  <pic:spPr>
                    <a:xfrm rot="16200000">
                      <a:off x="0" y="0"/>
                      <a:ext cx="274535" cy="56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>년</w:t>
      </w:r>
      <w:r>
        <w:rPr>
          <w:rFonts w:hint="eastAsia"/>
          <w:szCs w:val="24"/>
        </w:rPr>
        <w:t xml:space="preserve">      </w:t>
      </w:r>
      <w:r>
        <w:rPr>
          <w:rFonts w:hint="eastAsia"/>
          <w:szCs w:val="24"/>
        </w:rPr>
        <w:t xml:space="preserve"> </w:t>
      </w:r>
      <w:r w:rsidR="00297707" w:rsidRPr="00297707">
        <w:rPr>
          <w:szCs w:val="24"/>
        </w:rPr>
        <w:drawing>
          <wp:inline distT="0" distB="0" distL="0" distR="0" wp14:anchorId="789CA51F" wp14:editId="278018B5">
            <wp:extent cx="293726" cy="210631"/>
            <wp:effectExtent l="3492" t="0" r="0" b="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EEE05564-277E-47EA-9140-4F82736054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EEE05564-277E-47EA-9140-4F82736054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1000"/>
                              </a14:imgEffect>
                            </a14:imgLayer>
                          </a14:imgProps>
                        </a:ext>
                      </a:extLst>
                    </a:blip>
                    <a:srcRect l="22362" t="56000" r="32222" b="31889"/>
                    <a:stretch/>
                  </pic:blipFill>
                  <pic:spPr>
                    <a:xfrm rot="16200000">
                      <a:off x="0" y="0"/>
                      <a:ext cx="300491" cy="215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>월</w:t>
      </w:r>
      <w:r>
        <w:rPr>
          <w:rFonts w:hint="eastAsia"/>
          <w:szCs w:val="24"/>
        </w:rPr>
        <w:t xml:space="preserve">         </w:t>
      </w:r>
      <w:r w:rsidR="00297707" w:rsidRPr="00297707">
        <w:rPr>
          <w:szCs w:val="24"/>
        </w:rPr>
        <w:drawing>
          <wp:inline distT="0" distB="0" distL="0" distR="0" wp14:anchorId="286627C4" wp14:editId="72104D69">
            <wp:extent cx="308086" cy="349719"/>
            <wp:effectExtent l="0" t="1587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AECD9CE3-F2E7-4A12-8BBF-26CF725B77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AECD9CE3-F2E7-4A12-8BBF-26CF725B77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1000"/>
                              </a14:imgEffect>
                            </a14:imgLayer>
                          </a14:imgProps>
                        </a:ext>
                      </a:extLst>
                    </a:blip>
                    <a:srcRect l="24304" t="76889" r="42530" b="9111"/>
                    <a:stretch/>
                  </pic:blipFill>
                  <pic:spPr>
                    <a:xfrm rot="16200000">
                      <a:off x="0" y="0"/>
                      <a:ext cx="308086" cy="34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일</w:t>
      </w:r>
    </w:p>
    <w:p w14:paraId="56B610D9" w14:textId="77777777" w:rsidR="00F10760" w:rsidRDefault="007D6F92">
      <w:pPr>
        <w:pStyle w:val="NoSpacing"/>
        <w:jc w:val="center"/>
        <w:rPr>
          <w:szCs w:val="24"/>
        </w:rPr>
      </w:pPr>
      <w:r>
        <w:rPr>
          <w:rFonts w:hint="eastAsia"/>
          <w:szCs w:val="24"/>
        </w:rPr>
        <w:t>연구책임자</w:t>
      </w:r>
      <w:r>
        <w:rPr>
          <w:rFonts w:hint="eastAsia"/>
          <w:szCs w:val="24"/>
        </w:rPr>
        <w:t xml:space="preserve"> : </w:t>
      </w:r>
      <w:r>
        <w:rPr>
          <w:rFonts w:hint="eastAsia"/>
          <w:szCs w:val="24"/>
          <w:u w:val="single"/>
        </w:rPr>
        <w:t xml:space="preserve">  </w:t>
      </w:r>
      <w:r>
        <w:rPr>
          <w:rFonts w:hint="eastAsia"/>
          <w:szCs w:val="24"/>
          <w:u w:val="single"/>
        </w:rPr>
        <w:t>박태은</w:t>
      </w:r>
      <w:r>
        <w:rPr>
          <w:rFonts w:hint="eastAsia"/>
          <w:szCs w:val="24"/>
          <w:u w:val="single"/>
        </w:rPr>
        <w:t xml:space="preserve"> </w:t>
      </w:r>
      <w:r>
        <w:rPr>
          <w:rFonts w:hint="eastAsia"/>
          <w:szCs w:val="24"/>
        </w:rPr>
        <w:t xml:space="preserve"> (</w:t>
      </w:r>
      <w:r>
        <w:rPr>
          <w:rFonts w:hint="eastAsia"/>
          <w:szCs w:val="24"/>
        </w:rPr>
        <w:t>서명</w:t>
      </w:r>
      <w:r>
        <w:rPr>
          <w:rFonts w:hint="eastAsia"/>
          <w:szCs w:val="24"/>
        </w:rPr>
        <w:t>)</w:t>
      </w:r>
      <w:r>
        <w:rPr>
          <w:rFonts w:hint="eastAsia"/>
          <w:noProof/>
          <w:szCs w:val="24"/>
        </w:rPr>
        <w:t xml:space="preserve"> </w:t>
      </w:r>
      <w:r>
        <w:rPr>
          <w:rFonts w:hint="eastAsia"/>
          <w:noProof/>
          <w:szCs w:val="24"/>
        </w:rPr>
        <w:drawing>
          <wp:inline distT="0" distB="0" distL="0" distR="0" wp14:anchorId="667DD140" wp14:editId="03D1746C">
            <wp:extent cx="744251" cy="238615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251" cy="23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13A23" w14:textId="77777777" w:rsidR="00F10760" w:rsidRDefault="00F10760">
      <w:pPr>
        <w:pStyle w:val="NoSpacing"/>
        <w:rPr>
          <w:sz w:val="24"/>
          <w:szCs w:val="24"/>
        </w:rPr>
      </w:pPr>
    </w:p>
    <w:p w14:paraId="27101A5F" w14:textId="77777777" w:rsidR="00F10760" w:rsidRDefault="00F10760">
      <w:pPr>
        <w:pStyle w:val="NoSpacing"/>
        <w:jc w:val="center"/>
        <w:rPr>
          <w:szCs w:val="24"/>
        </w:rPr>
      </w:pPr>
    </w:p>
    <w:tbl>
      <w:tblPr>
        <w:tblStyle w:val="TableGrid"/>
        <w:tblpPr w:leftFromText="142" w:rightFromText="142" w:vertAnchor="text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131"/>
      </w:tblGrid>
      <w:tr w:rsidR="00F10760" w14:paraId="6B7973FB" w14:textId="77777777" w:rsidTr="00297707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14:paraId="2FD07732" w14:textId="77777777" w:rsidR="00F10760" w:rsidRDefault="007D6F92">
            <w:pPr>
              <w:pStyle w:val="NoSpacing"/>
              <w:jc w:val="center"/>
              <w:rPr>
                <w:b/>
                <w:sz w:val="36"/>
                <w:szCs w:val="24"/>
              </w:rPr>
            </w:pPr>
            <w:r>
              <w:rPr>
                <w:rFonts w:hint="eastAsia"/>
                <w:b/>
                <w:sz w:val="36"/>
                <w:szCs w:val="24"/>
              </w:rPr>
              <w:t>이해상충</w:t>
            </w:r>
            <w:r>
              <w:rPr>
                <w:rFonts w:hint="eastAsia"/>
                <w:b/>
                <w:sz w:val="36"/>
                <w:szCs w:val="24"/>
              </w:rPr>
              <w:t xml:space="preserve"> </w:t>
            </w:r>
            <w:r>
              <w:rPr>
                <w:rFonts w:hint="eastAsia"/>
                <w:b/>
                <w:sz w:val="36"/>
                <w:szCs w:val="24"/>
              </w:rPr>
              <w:t>공개서</w:t>
            </w:r>
            <w:r>
              <w:rPr>
                <w:rFonts w:hint="eastAsia"/>
                <w:b/>
                <w:sz w:val="36"/>
                <w:szCs w:val="24"/>
              </w:rPr>
              <w:t xml:space="preserve"> </w:t>
            </w:r>
          </w:p>
        </w:tc>
      </w:tr>
      <w:tr w:rsidR="00F10760" w14:paraId="56B076EC" w14:textId="77777777" w:rsidTr="00297707">
        <w:trPr>
          <w:trHeight w:hRule="exact" w:val="6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2D635494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아래의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항목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항목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관련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이해상충이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존재함</w:t>
            </w:r>
            <w:r>
              <w:rPr>
                <w:rFonts w:hint="eastAsia"/>
              </w:rPr>
              <w:t>)</w:t>
            </w:r>
          </w:p>
        </w:tc>
      </w:tr>
      <w:tr w:rsidR="00F10760" w14:paraId="6DA66FC0" w14:textId="77777777" w:rsidTr="00297707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ACF2EAD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14:paraId="093E6EC1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여부</w:t>
            </w:r>
          </w:p>
          <w:p w14:paraId="3B2B95AA" w14:textId="77777777" w:rsidR="00F10760" w:rsidRDefault="007D6F92">
            <w:pPr>
              <w:pStyle w:val="NoSpacing"/>
              <w:jc w:val="center"/>
            </w:pPr>
            <w:r>
              <w:rPr>
                <w:rFonts w:hint="eastAsia"/>
                <w:b/>
              </w:rPr>
              <w:t>확인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2197367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56CE552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연구용으로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외에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목적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교육비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강연료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자문비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사례금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형태로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지원기관으로부터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이득의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총액이</w:t>
            </w:r>
            <w:r>
              <w:rPr>
                <w:rFonts w:hint="eastAsia"/>
              </w:rPr>
              <w:t xml:space="preserve"> 500</w:t>
            </w:r>
            <w:r>
              <w:rPr>
                <w:rFonts w:hint="eastAsia"/>
              </w:rPr>
              <w:t>만원을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넘음</w:t>
            </w:r>
          </w:p>
        </w:tc>
      </w:tr>
      <w:tr w:rsidR="00F10760" w14:paraId="5ECF72CF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51A076C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29B78A6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1705DE8" w14:textId="77777777" w:rsidR="00F10760" w:rsidRDefault="007D6F92">
            <w:pPr>
              <w:pStyle w:val="NoSpacing"/>
              <w:ind w:left="316" w:hangingChars="158" w:hanging="316"/>
            </w:pP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대해</w:t>
            </w:r>
            <w:r>
              <w:rPr>
                <w:rFonts w:hint="eastAsia"/>
              </w:rPr>
              <w:t xml:space="preserve"> 500</w:t>
            </w:r>
            <w:r>
              <w:rPr>
                <w:rFonts w:hint="eastAsia"/>
              </w:rPr>
              <w:t>만원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이상의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지분을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소유하고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5F883591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7744DC2" w14:textId="77777777" w:rsidR="00F10760" w:rsidRDefault="00F10760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3D7EE29" w14:textId="77777777" w:rsidR="00F10760" w:rsidRDefault="007D6F92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DD856D7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(</w:t>
            </w:r>
            <w:r>
              <w:t>아직</w:t>
            </w:r>
            <w:r>
              <w:t xml:space="preserve"> </w:t>
            </w:r>
            <w:r>
              <w:t>그</w:t>
            </w:r>
            <w:r>
              <w:t xml:space="preserve"> </w:t>
            </w:r>
            <w:r>
              <w:t>가치가</w:t>
            </w:r>
            <w:r>
              <w:t xml:space="preserve"> </w:t>
            </w:r>
            <w:r>
              <w:t>결정되지</w:t>
            </w:r>
            <w:r>
              <w:t xml:space="preserve"> </w:t>
            </w:r>
            <w:r>
              <w:t>않았거나</w:t>
            </w:r>
            <w:r>
              <w:t xml:space="preserve"> </w:t>
            </w:r>
            <w:r>
              <w:t>통상적인</w:t>
            </w:r>
            <w:r>
              <w:t xml:space="preserve"> </w:t>
            </w:r>
            <w:r>
              <w:t>방법으로</w:t>
            </w:r>
            <w:r>
              <w:t xml:space="preserve"> </w:t>
            </w:r>
            <w:r>
              <w:t>그</w:t>
            </w:r>
            <w:r>
              <w:t xml:space="preserve"> </w:t>
            </w:r>
            <w:r>
              <w:t>가치를</w:t>
            </w:r>
            <w:r>
              <w:t xml:space="preserve"> </w:t>
            </w:r>
            <w:r>
              <w:t>쉽게</w:t>
            </w:r>
            <w:r>
              <w:t xml:space="preserve"> </w:t>
            </w:r>
            <w:r>
              <w:t>환산하기</w:t>
            </w:r>
            <w:r>
              <w:t xml:space="preserve"> </w:t>
            </w:r>
            <w:r>
              <w:t>어</w:t>
            </w:r>
            <w:r>
              <w:rPr>
                <w:rFonts w:hint="eastAsia"/>
              </w:rPr>
              <w:t>려운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것이라고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하더라도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소유권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지분이나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스톡</w:t>
            </w:r>
            <w:r>
              <w:t xml:space="preserve"> </w:t>
            </w:r>
            <w:r>
              <w:t>옵션</w:t>
            </w:r>
            <w:r>
              <w:t xml:space="preserve">(stock options) </w:t>
            </w:r>
            <w:r>
              <w:t>등의</w:t>
            </w:r>
            <w:r>
              <w:t xml:space="preserve"> </w:t>
            </w:r>
            <w:r>
              <w:t>형태로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이득을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제공받음</w:t>
            </w:r>
          </w:p>
        </w:tc>
      </w:tr>
      <w:tr w:rsidR="00F10760" w14:paraId="00DFCF63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77BF61D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99D625E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5D393F3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연구대상과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관련하여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특허권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상표권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독점권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저작권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지적재산권을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소유하고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21587EE6" w14:textId="77777777" w:rsidTr="00297707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523B0FB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5494082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63CB0D4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연구대상의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판매와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관련하여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특허사용료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상품화에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따른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로열티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받기로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4827DAE5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B08F4C7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1A34B1E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08562B0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지원기관으로부터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결과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따라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보상의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정도가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달라지는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보상을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받음</w:t>
            </w:r>
          </w:p>
        </w:tc>
      </w:tr>
      <w:tr w:rsidR="00F10760" w14:paraId="05057072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C056A38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6C8B6D1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D1A4CE9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공식적으로나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비공식적으로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직함을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가지고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예</w:t>
            </w:r>
            <w:r>
              <w:rPr>
                <w:rFonts w:hint="eastAsia"/>
              </w:rPr>
              <w:t xml:space="preserve"> : </w:t>
            </w:r>
            <w:r>
              <w:rPr>
                <w:rFonts w:hint="eastAsia"/>
              </w:rPr>
              <w:t>사장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자문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고문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이사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</w:t>
            </w:r>
            <w:r>
              <w:rPr>
                <w:rFonts w:hint="eastAsia"/>
              </w:rPr>
              <w:t>)</w:t>
            </w:r>
          </w:p>
        </w:tc>
      </w:tr>
      <w:tr w:rsidR="00F10760" w14:paraId="54DD2987" w14:textId="77777777" w:rsidTr="00297707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CB78B2C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862F4F1" w14:textId="77777777" w:rsidR="00F10760" w:rsidRDefault="007D6F92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75BB936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지원기관과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과다하게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사회적으로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연계되어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상호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영향을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관계를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맺고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있음</w:t>
            </w:r>
          </w:p>
        </w:tc>
      </w:tr>
      <w:tr w:rsidR="00F10760" w14:paraId="743C4558" w14:textId="77777777" w:rsidTr="00297707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38F02E0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06E1541" w14:textId="77777777" w:rsidR="00F10760" w:rsidRDefault="007D6F92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A323C32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기타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이득이나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보상과는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없지만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수행에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보호의무의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결과에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분석과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발표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등에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부적절한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영향을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이해상충이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존재함</w:t>
            </w:r>
          </w:p>
        </w:tc>
      </w:tr>
      <w:tr w:rsidR="00F10760" w14:paraId="4466E39C" w14:textId="77777777" w:rsidTr="00297707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73D327C" w14:textId="77777777" w:rsidR="00F10760" w:rsidRDefault="00F10760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1C6A015" w14:textId="77777777" w:rsidR="00F10760" w:rsidRDefault="007D6F92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BF801BA" w14:textId="77777777" w:rsidR="00F10760" w:rsidRDefault="007D6F92">
            <w:pPr>
              <w:pStyle w:val="NoSpacing"/>
            </w:pPr>
            <w:r>
              <w:rPr>
                <w:rFonts w:hint="eastAsia"/>
              </w:rPr>
              <w:t>연구자의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배우자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사실상의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배우자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>
              <w:rPr>
                <w:rFonts w:hint="eastAsia"/>
              </w:rPr>
              <w:t xml:space="preserve">), </w:t>
            </w:r>
            <w:r>
              <w:rPr>
                <w:rFonts w:hint="eastAsia"/>
              </w:rPr>
              <w:t>부모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배우자의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부모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>
              <w:rPr>
                <w:rFonts w:hint="eastAsia"/>
              </w:rPr>
              <w:t xml:space="preserve">), </w:t>
            </w:r>
            <w:r>
              <w:rPr>
                <w:rFonts w:hint="eastAsia"/>
              </w:rPr>
              <w:t>자녀에게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항목에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관련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이해상충이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존재함</w:t>
            </w:r>
          </w:p>
        </w:tc>
      </w:tr>
      <w:tr w:rsidR="00F10760" w14:paraId="3E27753E" w14:textId="77777777" w:rsidTr="00297707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A36A380" w14:textId="77777777" w:rsidR="00F10760" w:rsidRDefault="007D6F92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D2B3872" w14:textId="77777777" w:rsidR="00F10760" w:rsidRDefault="007D6F92">
            <w:pPr>
              <w:pStyle w:val="NoSpacing"/>
              <w:ind w:left="316" w:hanging="316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* </w:t>
            </w:r>
            <w:r>
              <w:rPr>
                <w:rFonts w:hint="eastAsia"/>
                <w:sz w:val="16"/>
                <w:szCs w:val="16"/>
              </w:rPr>
              <w:t>이해상충이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존재하는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경우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구체적인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내용을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기재하시기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바랍니다</w:t>
            </w:r>
            <w:r>
              <w:rPr>
                <w:rFonts w:hint="eastAsia"/>
                <w:sz w:val="16"/>
                <w:szCs w:val="16"/>
              </w:rPr>
              <w:t>.</w:t>
            </w:r>
          </w:p>
          <w:p w14:paraId="5E214A2C" w14:textId="77777777" w:rsidR="00F10760" w:rsidRDefault="00F10760">
            <w:pPr>
              <w:pStyle w:val="NoSpacing"/>
              <w:jc w:val="left"/>
            </w:pPr>
          </w:p>
        </w:tc>
      </w:tr>
      <w:tr w:rsidR="00F10760" w14:paraId="73B19FC6" w14:textId="77777777" w:rsidTr="00297707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0AC99DA6" w14:textId="77777777" w:rsidR="00F10760" w:rsidRDefault="007D6F92">
            <w:pPr>
              <w:pStyle w:val="NoSpacing"/>
              <w:jc w:val="left"/>
            </w:pPr>
            <w:r>
              <w:rPr>
                <w:rFonts w:hint="eastAsia"/>
                <w:szCs w:val="20"/>
              </w:rPr>
              <w:t>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항목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어떤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항목에도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해당되지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관련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이해상충이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존재하지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않음</w:t>
            </w:r>
            <w:r>
              <w:rPr>
                <w:rFonts w:hint="eastAsia"/>
              </w:rPr>
              <w:t>)</w:t>
            </w:r>
          </w:p>
        </w:tc>
      </w:tr>
      <w:tr w:rsidR="00F10760" w14:paraId="18C7D793" w14:textId="77777777" w:rsidTr="00297707">
        <w:trPr>
          <w:trHeight w:hRule="exact" w:val="272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004B7129" w14:textId="77777777" w:rsidR="00F10760" w:rsidRDefault="007D6F92">
            <w:pPr>
              <w:pStyle w:val="NoSpacing"/>
              <w:numPr>
                <w:ilvl w:val="0"/>
                <w:numId w:val="1"/>
              </w:numPr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이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서식에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기입된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모든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정보는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연구자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본인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및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직계가족의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연구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관련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이해상충의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존재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여부에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관한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내용과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일치하며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위원회에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공개하지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않은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이해상충으로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인해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유발된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문제에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대한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책임은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전적으로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본인에게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귀속된다는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것을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알고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있습니다</w:t>
            </w:r>
            <w:r>
              <w:rPr>
                <w:rFonts w:hint="eastAsia"/>
                <w:szCs w:val="20"/>
              </w:rPr>
              <w:t>.</w:t>
            </w:r>
          </w:p>
          <w:p w14:paraId="6940D9AE" w14:textId="77777777" w:rsidR="00F10760" w:rsidRDefault="007D6F92">
            <w:pPr>
              <w:pStyle w:val="NoSpacing"/>
              <w:numPr>
                <w:ilvl w:val="0"/>
                <w:numId w:val="1"/>
              </w:numPr>
              <w:rPr>
                <w:szCs w:val="20"/>
              </w:rPr>
            </w:pPr>
            <w:r>
              <w:rPr>
                <w:rFonts w:hint="eastAsia"/>
                <w:szCs w:val="20"/>
              </w:rPr>
              <w:t>이해상충에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변동사항이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발생하는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경우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해당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사항을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인지한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날로부터</w:t>
            </w:r>
            <w:r>
              <w:rPr>
                <w:rFonts w:hint="eastAsia"/>
                <w:szCs w:val="20"/>
              </w:rPr>
              <w:t xml:space="preserve"> 30</w:t>
            </w:r>
            <w:r>
              <w:rPr>
                <w:rFonts w:hint="eastAsia"/>
                <w:szCs w:val="20"/>
              </w:rPr>
              <w:t>일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이내에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이해상충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공개서를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위원회에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제출하여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해당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내용을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공개하도록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하겠습니다</w:t>
            </w:r>
            <w:r>
              <w:rPr>
                <w:rFonts w:hint="eastAsia"/>
                <w:szCs w:val="20"/>
              </w:rPr>
              <w:t xml:space="preserve">. </w:t>
            </w:r>
            <w:r>
              <w:rPr>
                <w:rFonts w:hint="eastAsia"/>
                <w:color w:val="0000FF"/>
                <w:sz w:val="14"/>
                <w:szCs w:val="20"/>
              </w:rPr>
              <w:t>(</w:t>
            </w:r>
            <w:r>
              <w:rPr>
                <w:rFonts w:hint="eastAsia"/>
                <w:color w:val="0000FF"/>
                <w:sz w:val="14"/>
                <w:szCs w:val="20"/>
              </w:rPr>
              <w:t>날짜와</w:t>
            </w:r>
            <w:r>
              <w:rPr>
                <w:rFonts w:hint="eastAsia"/>
                <w:color w:val="0000FF"/>
                <w:sz w:val="14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4"/>
                <w:szCs w:val="20"/>
              </w:rPr>
              <w:t>서명은</w:t>
            </w:r>
            <w:r>
              <w:rPr>
                <w:rFonts w:hint="eastAsia"/>
                <w:color w:val="0000FF"/>
                <w:sz w:val="14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4"/>
                <w:szCs w:val="20"/>
              </w:rPr>
              <w:t>반드시</w:t>
            </w:r>
            <w:r>
              <w:rPr>
                <w:rFonts w:hint="eastAsia"/>
                <w:color w:val="0000FF"/>
                <w:sz w:val="14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4"/>
                <w:szCs w:val="20"/>
              </w:rPr>
              <w:t>자필로</w:t>
            </w:r>
            <w:r>
              <w:rPr>
                <w:rFonts w:hint="eastAsia"/>
                <w:color w:val="0000FF"/>
                <w:sz w:val="14"/>
                <w:szCs w:val="20"/>
              </w:rPr>
              <w:t xml:space="preserve"> </w:t>
            </w:r>
            <w:r>
              <w:rPr>
                <w:rFonts w:hint="eastAsia"/>
                <w:color w:val="0000FF"/>
                <w:sz w:val="14"/>
                <w:szCs w:val="20"/>
              </w:rPr>
              <w:t>작성</w:t>
            </w:r>
            <w:r>
              <w:rPr>
                <w:rFonts w:hint="eastAsia"/>
                <w:color w:val="0000FF"/>
                <w:sz w:val="14"/>
                <w:szCs w:val="20"/>
              </w:rPr>
              <w:t>)</w:t>
            </w:r>
          </w:p>
          <w:p w14:paraId="1897F612" w14:textId="77777777" w:rsidR="00F10760" w:rsidRDefault="00F10760" w:rsidP="00297707">
            <w:pPr>
              <w:pStyle w:val="ListParagraph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</w:pPr>
          </w:p>
        </w:tc>
      </w:tr>
    </w:tbl>
    <w:p w14:paraId="5D3F2F2B" w14:textId="47960DA0" w:rsidR="00297707" w:rsidRDefault="00297707" w:rsidP="00297707">
      <w:pPr>
        <w:pStyle w:val="NoSpacing"/>
        <w:jc w:val="center"/>
        <w:rPr>
          <w:szCs w:val="24"/>
        </w:rPr>
      </w:pPr>
      <w:r w:rsidRPr="00297707">
        <w:rPr>
          <w:szCs w:val="24"/>
        </w:rPr>
        <w:drawing>
          <wp:inline distT="0" distB="0" distL="0" distR="0" wp14:anchorId="5C0175FC" wp14:editId="3F183DEE">
            <wp:extent cx="264943" cy="549807"/>
            <wp:effectExtent l="0" t="8890" r="0" b="0"/>
            <wp:docPr id="3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9856F1D3-874B-4494-BFB6-43946231C1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9856F1D3-874B-4494-BFB6-43946231C1F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8000"/>
                              </a14:imgEffect>
                            </a14:imgLayer>
                          </a14:imgProps>
                        </a:ext>
                      </a:extLst>
                    </a:blip>
                    <a:srcRect l="27890" t="6666" r="32372" b="62667"/>
                    <a:stretch/>
                  </pic:blipFill>
                  <pic:spPr>
                    <a:xfrm rot="16200000">
                      <a:off x="0" y="0"/>
                      <a:ext cx="274535" cy="56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>.</w:t>
      </w:r>
      <w:r>
        <w:rPr>
          <w:rFonts w:hint="eastAsia"/>
          <w:szCs w:val="24"/>
        </w:rPr>
        <w:t xml:space="preserve">  </w:t>
      </w:r>
      <w:r w:rsidRPr="00297707">
        <w:rPr>
          <w:szCs w:val="24"/>
        </w:rPr>
        <w:drawing>
          <wp:inline distT="0" distB="0" distL="0" distR="0" wp14:anchorId="200CB731" wp14:editId="22DCA393">
            <wp:extent cx="293726" cy="210631"/>
            <wp:effectExtent l="3492" t="0" r="0" b="0"/>
            <wp:docPr id="4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EEE05564-277E-47EA-9140-4F82736054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EEE05564-277E-47EA-9140-4F82736054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1000"/>
                              </a14:imgEffect>
                            </a14:imgLayer>
                          </a14:imgProps>
                        </a:ext>
                      </a:extLst>
                    </a:blip>
                    <a:srcRect l="22362" t="56000" r="32222" b="31889"/>
                    <a:stretch/>
                  </pic:blipFill>
                  <pic:spPr>
                    <a:xfrm rot="16200000">
                      <a:off x="0" y="0"/>
                      <a:ext cx="300491" cy="215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>.</w:t>
      </w:r>
      <w:r>
        <w:rPr>
          <w:rFonts w:hint="eastAsia"/>
          <w:szCs w:val="24"/>
        </w:rPr>
        <w:t xml:space="preserve"> </w:t>
      </w:r>
      <w:r w:rsidRPr="00297707">
        <w:rPr>
          <w:szCs w:val="24"/>
        </w:rPr>
        <w:drawing>
          <wp:inline distT="0" distB="0" distL="0" distR="0" wp14:anchorId="057C10E7" wp14:editId="5288E2ED">
            <wp:extent cx="266504" cy="302518"/>
            <wp:effectExtent l="953" t="0" r="1587" b="1588"/>
            <wp:docPr id="5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AECD9CE3-F2E7-4A12-8BBF-26CF725B77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AECD9CE3-F2E7-4A12-8BBF-26CF725B77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1000"/>
                              </a14:imgEffect>
                            </a14:imgLayer>
                          </a14:imgProps>
                        </a:ext>
                      </a:extLst>
                    </a:blip>
                    <a:srcRect l="24304" t="76889" r="42530" b="9111"/>
                    <a:stretch/>
                  </pic:blipFill>
                  <pic:spPr>
                    <a:xfrm rot="16200000">
                      <a:off x="0" y="0"/>
                      <a:ext cx="269836" cy="30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 xml:space="preserve"> </w:t>
      </w:r>
    </w:p>
    <w:p w14:paraId="160AFBE0" w14:textId="77777777" w:rsidR="00297707" w:rsidRDefault="00297707" w:rsidP="00297707">
      <w:pPr>
        <w:pStyle w:val="ListParagraph"/>
        <w:widowControl/>
        <w:wordWrap/>
        <w:autoSpaceDE/>
        <w:autoSpaceDN/>
        <w:snapToGrid w:val="0"/>
        <w:spacing w:after="0" w:line="240" w:lineRule="auto"/>
        <w:ind w:leftChars="0" w:left="400" w:right="400"/>
        <w:jc w:val="right"/>
        <w:rPr>
          <w:rFonts w:ascii="NanumGothic" w:eastAsia="NanumGothic" w:hAnsi="NanumGothic" w:cs="굴림"/>
          <w:b/>
          <w:bCs/>
          <w:color w:val="000000"/>
          <w:kern w:val="0"/>
          <w:sz w:val="22"/>
        </w:rPr>
      </w:pPr>
      <w:r>
        <w:rPr>
          <w:rFonts w:ascii="NanumGothic" w:eastAsia="NanumGothic" w:hAnsi="NanumGothic" w:cs="굴림" w:hint="eastAsia"/>
          <w:b/>
          <w:bCs/>
          <w:color w:val="000000"/>
          <w:kern w:val="0"/>
          <w:sz w:val="22"/>
        </w:rPr>
        <w:t>연구책임자 : 박태은   (서명)</w:t>
      </w:r>
      <w:r>
        <w:rPr>
          <w:rFonts w:hint="eastAsia"/>
          <w:noProof/>
          <w:szCs w:val="24"/>
        </w:rPr>
        <w:drawing>
          <wp:inline distT="0" distB="0" distL="0" distR="0" wp14:anchorId="3E6D7CD8" wp14:editId="095B345A">
            <wp:extent cx="744251" cy="238615"/>
            <wp:effectExtent l="0" t="0" r="0" b="0"/>
            <wp:docPr id="1026" name="shape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251" cy="23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E526F" w14:textId="088786EA" w:rsidR="00297707" w:rsidRPr="00297707" w:rsidRDefault="00297707"/>
    <w:tbl>
      <w:tblPr>
        <w:tblStyle w:val="TableGrid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10760" w14:paraId="7F50F499" w14:textId="77777777">
        <w:trPr>
          <w:trHeight w:val="653"/>
        </w:trPr>
        <w:tc>
          <w:tcPr>
            <w:tcW w:w="9026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14:paraId="072A5D7B" w14:textId="77777777" w:rsidR="00F10760" w:rsidRDefault="007D6F92">
            <w:pPr>
              <w:pStyle w:val="NoSpacing"/>
              <w:ind w:left="426"/>
              <w:jc w:val="center"/>
              <w:rPr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생명윤리준수서약서</w:t>
            </w:r>
          </w:p>
        </w:tc>
      </w:tr>
      <w:tr w:rsidR="00F10760" w14:paraId="24F32399" w14:textId="77777777">
        <w:trPr>
          <w:trHeight w:val="3825"/>
        </w:trPr>
        <w:tc>
          <w:tcPr>
            <w:tcW w:w="9026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14:paraId="5FC48545" w14:textId="77777777" w:rsidR="00F10760" w:rsidRDefault="00F10760">
            <w:pPr>
              <w:pStyle w:val="NoSpacing"/>
              <w:ind w:left="426"/>
              <w:rPr>
                <w:sz w:val="22"/>
              </w:rPr>
            </w:pPr>
          </w:p>
          <w:p w14:paraId="1139934B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(</w:t>
            </w:r>
            <w:r>
              <w:rPr>
                <w:rFonts w:hint="eastAsia"/>
                <w:sz w:val="22"/>
                <w:u w:val="single"/>
              </w:rPr>
              <w:t>연구제목</w:t>
            </w:r>
            <w:r>
              <w:rPr>
                <w:rFonts w:hint="eastAsia"/>
                <w:sz w:val="22"/>
                <w:u w:val="single"/>
              </w:rPr>
              <w:t xml:space="preserve">) </w:t>
            </w:r>
            <w:r>
              <w:rPr>
                <w:rFonts w:hint="eastAsia"/>
                <w:sz w:val="22"/>
                <w:u w:val="single"/>
              </w:rPr>
              <w:t>말초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혈액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단핵세포를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이용한</w:t>
            </w:r>
            <w:r>
              <w:rPr>
                <w:rFonts w:hint="eastAsia"/>
                <w:sz w:val="22"/>
                <w:u w:val="single"/>
              </w:rPr>
              <w:t xml:space="preserve"> IgA </w:t>
            </w:r>
            <w:r>
              <w:rPr>
                <w:rFonts w:hint="eastAsia"/>
                <w:sz w:val="22"/>
                <w:u w:val="single"/>
              </w:rPr>
              <w:t>분비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페이에르판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모델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개발</w:t>
            </w:r>
            <w:r>
              <w:rPr>
                <w:rFonts w:hint="eastAsia"/>
                <w:sz w:val="22"/>
              </w:rPr>
              <w:t>연구의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연구책임자로서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수행에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대한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총체적인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책임을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갖고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연구팀을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이</w:t>
            </w:r>
            <w:r>
              <w:rPr>
                <w:rFonts w:hint="eastAsia"/>
                <w:sz w:val="22"/>
              </w:rPr>
              <w:t>끌며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연구의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수행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>연구비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사용과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정산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연구결과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보고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등에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관하여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최종적인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책임이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있는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자</w:t>
            </w:r>
            <w:r>
              <w:rPr>
                <w:rFonts w:hint="eastAsia"/>
                <w:sz w:val="22"/>
              </w:rPr>
              <w:t>로서</w:t>
            </w:r>
            <w:r>
              <w:rPr>
                <w:sz w:val="22"/>
              </w:rPr>
              <w:t>의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역할을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수행하</w:t>
            </w:r>
            <w:r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14:paraId="68D454F3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연구책임자로서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본인의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감독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하에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관련된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업무를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담당하거나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필요한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사항을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결정하는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공동연구자를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비롯한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관련한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실무를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담당하는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연구담당자도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윤리적으로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수행할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있도록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이끌겠습니다</w:t>
            </w:r>
            <w:r>
              <w:rPr>
                <w:rFonts w:hint="eastAsia"/>
                <w:sz w:val="22"/>
              </w:rPr>
              <w:t>.</w:t>
            </w:r>
          </w:p>
          <w:p w14:paraId="34CBCAAA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연구대상자에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대한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존중과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보호를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최우선으로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하여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연구를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윤리적으로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수행</w:t>
            </w:r>
            <w:r>
              <w:rPr>
                <w:rFonts w:hint="eastAsia"/>
                <w:sz w:val="22"/>
              </w:rPr>
              <w:t>하겠습니다</w:t>
            </w:r>
            <w:r>
              <w:rPr>
                <w:rFonts w:hint="eastAsia"/>
                <w:sz w:val="22"/>
              </w:rPr>
              <w:t xml:space="preserve">. </w:t>
            </w:r>
            <w:r>
              <w:rPr>
                <w:rFonts w:hint="eastAsia"/>
                <w:sz w:val="22"/>
              </w:rPr>
              <w:t>이를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eastAsiaTheme="minorHAnsi"/>
                <w:sz w:val="22"/>
              </w:rPr>
              <w:t>「</w:t>
            </w:r>
            <w:r>
              <w:rPr>
                <w:rFonts w:hint="eastAsia"/>
                <w:sz w:val="22"/>
              </w:rPr>
              <w:t>생명윤리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안전에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법률</w:t>
            </w:r>
            <w:r>
              <w:rPr>
                <w:rFonts w:eastAsiaTheme="minorHAnsi"/>
                <w:sz w:val="22"/>
              </w:rPr>
              <w:t>」</w:t>
            </w:r>
            <w:r>
              <w:rPr>
                <w:rFonts w:hint="eastAsia"/>
                <w:sz w:val="22"/>
              </w:rPr>
              <w:t>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비롯한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관련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국내법을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준수하고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생명윤리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연구윤리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관련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국제규범을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존중하며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위원회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규정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지침을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따라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연구자로서의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책임과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의무를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성실히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이행하겠습니다</w:t>
            </w:r>
            <w:r>
              <w:rPr>
                <w:rFonts w:hint="eastAsia"/>
                <w:sz w:val="22"/>
              </w:rPr>
              <w:t>.</w:t>
            </w:r>
          </w:p>
          <w:p w14:paraId="092AB42D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위원회의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결정과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권고를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존중하고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연구계획서에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대한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위원회의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승인을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받은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후이에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따라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시작하겠습니다</w:t>
            </w:r>
            <w:r>
              <w:rPr>
                <w:rFonts w:hint="eastAsia"/>
                <w:sz w:val="22"/>
              </w:rPr>
              <w:t xml:space="preserve">. </w:t>
            </w:r>
          </w:p>
          <w:p w14:paraId="464EE2B6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연구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승인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기간은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최대</w:t>
            </w:r>
            <w:r>
              <w:rPr>
                <w:rFonts w:hint="eastAsia"/>
                <w:sz w:val="22"/>
              </w:rPr>
              <w:t xml:space="preserve"> 1</w:t>
            </w:r>
            <w:r>
              <w:rPr>
                <w:rFonts w:hint="eastAsia"/>
                <w:sz w:val="22"/>
              </w:rPr>
              <w:t>년임을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확인하였으며</w:t>
            </w:r>
            <w:r>
              <w:rPr>
                <w:rFonts w:hint="eastAsia"/>
                <w:sz w:val="22"/>
              </w:rPr>
              <w:t>, 1</w:t>
            </w:r>
            <w:r>
              <w:rPr>
                <w:rFonts w:hint="eastAsia"/>
                <w:sz w:val="22"/>
              </w:rPr>
              <w:t>년이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초과되는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경우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사전에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연구기간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변경신청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중간보고를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통하여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재승인을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받겠습니다</w:t>
            </w:r>
            <w:r>
              <w:rPr>
                <w:rFonts w:hint="eastAsia"/>
                <w:sz w:val="22"/>
              </w:rPr>
              <w:t xml:space="preserve">. </w:t>
            </w:r>
            <w:r>
              <w:rPr>
                <w:rFonts w:hint="eastAsia"/>
                <w:sz w:val="22"/>
              </w:rPr>
              <w:t>또한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기타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연구계획변경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연구진행상황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문제발생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위원회에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보고하고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심의를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받겠으며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대한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위원회의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조사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hint="eastAsia"/>
                <w:sz w:val="22"/>
              </w:rPr>
              <w:t>감독에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적극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협조하겠습니다</w:t>
            </w:r>
            <w:r>
              <w:rPr>
                <w:rFonts w:hint="eastAsia"/>
                <w:sz w:val="22"/>
              </w:rPr>
              <w:t>.</w:t>
            </w:r>
          </w:p>
          <w:p w14:paraId="5B5C3B14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관련하여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연구대상자의개인정보를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보호하고</w:t>
            </w:r>
            <w:r>
              <w:rPr>
                <w:rFonts w:hint="eastAsia"/>
                <w:sz w:val="22"/>
              </w:rPr>
              <w:t>,</w:t>
            </w:r>
            <w:r>
              <w:rPr>
                <w:rFonts w:hint="eastAsia"/>
                <w:sz w:val="22"/>
              </w:rPr>
              <w:t>사생활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비밀을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보장하며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연구대상자의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불만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제기나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추가적인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정보요청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성실히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응하겠습니다</w:t>
            </w:r>
            <w:r>
              <w:rPr>
                <w:rFonts w:hint="eastAsia"/>
                <w:sz w:val="22"/>
              </w:rPr>
              <w:t xml:space="preserve">. </w:t>
            </w:r>
            <w:r>
              <w:rPr>
                <w:rFonts w:hint="eastAsia"/>
                <w:sz w:val="22"/>
              </w:rPr>
              <w:t>특히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건강이나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안전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비밀보장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</w:t>
            </w:r>
            <w:r>
              <w:rPr>
                <w:sz w:val="22"/>
              </w:rPr>
              <w:t>에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문제가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발생</w:t>
            </w:r>
            <w:r>
              <w:rPr>
                <w:rFonts w:hint="eastAsia"/>
                <w:sz w:val="22"/>
              </w:rPr>
              <w:t>하지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않도록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모든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lastRenderedPageBreak/>
              <w:t>노력을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기울일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것이며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만약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문제가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발생</w:t>
            </w:r>
            <w:r>
              <w:rPr>
                <w:sz w:val="22"/>
              </w:rPr>
              <w:t>하는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경우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이러한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문제를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적절하게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해결할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수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있도록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최선을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다하겠습니다</w:t>
            </w:r>
            <w:r>
              <w:rPr>
                <w:rFonts w:hint="eastAsia"/>
                <w:sz w:val="22"/>
              </w:rPr>
              <w:t>.</w:t>
            </w:r>
          </w:p>
          <w:p w14:paraId="7C535BBC" w14:textId="77777777" w:rsidR="00F10760" w:rsidRDefault="007D6F92">
            <w:pPr>
              <w:pStyle w:val="NoSpacing"/>
              <w:numPr>
                <w:ilvl w:val="0"/>
                <w:numId w:val="2"/>
              </w:numPr>
              <w:ind w:leftChars="13" w:left="426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hint="eastAsia"/>
                <w:sz w:val="22"/>
              </w:rPr>
              <w:t>본인은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수행에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필요한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자원과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시간이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충분히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확보되지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않는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경우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인해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생명윤리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또는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안전에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중대한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위해가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발생하거나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발생할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우려가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있는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경우</w:t>
            </w:r>
            <w:r>
              <w:rPr>
                <w:rFonts w:hint="eastAsia"/>
                <w:sz w:val="22"/>
              </w:rPr>
              <w:t xml:space="preserve">, </w:t>
            </w:r>
            <w:r>
              <w:rPr>
                <w:rFonts w:hint="eastAsia"/>
                <w:sz w:val="22"/>
              </w:rPr>
              <w:t>연구로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인해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등에게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예상하지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못한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중대한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위험을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발생시키거나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발생시킬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우려가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있는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경우에는지체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없이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수행을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일시중지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시키거나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조기종료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시키는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필요한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조치를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취하도록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하겠습니다</w:t>
            </w:r>
            <w:r>
              <w:rPr>
                <w:rFonts w:hint="eastAsia"/>
                <w:sz w:val="22"/>
              </w:rPr>
              <w:t>.</w:t>
            </w:r>
          </w:p>
        </w:tc>
      </w:tr>
    </w:tbl>
    <w:p w14:paraId="1EA9786E" w14:textId="77777777" w:rsidR="00F10760" w:rsidRDefault="00F10760"/>
    <w:sectPr w:rsidR="00F10760">
      <w:headerReference w:type="default" r:id="rId11"/>
      <w:footerReference w:type="default" r:id="rId12"/>
      <w:pgSz w:w="11906" w:h="16838"/>
      <w:pgMar w:top="1701" w:right="1440" w:bottom="1440" w:left="1440" w:header="85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2087" w14:textId="77777777" w:rsidR="007D6F92" w:rsidRDefault="007D6F92">
      <w:pPr>
        <w:spacing w:after="0" w:line="240" w:lineRule="auto"/>
      </w:pPr>
      <w:r>
        <w:separator/>
      </w:r>
    </w:p>
  </w:endnote>
  <w:endnote w:type="continuationSeparator" w:id="0">
    <w:p w14:paraId="378AE51B" w14:textId="77777777" w:rsidR="007D6F92" w:rsidRDefault="007D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바탕"/>
    <w:charset w:val="81"/>
    <w:family w:val="roman"/>
    <w:pitch w:val="default"/>
    <w:sig w:usb0="900002A7" w:usb1="01D77CFB" w:usb2="00000010" w:usb3="00000001" w:csb0="00080001" w:csb1="00000001"/>
  </w:font>
  <w:font w:name="NanumGothic"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/>
    <w:sdtContent>
      <w:p w14:paraId="2F80C935" w14:textId="77777777" w:rsidR="00F10760" w:rsidRDefault="007D6F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7AB3CB98" w14:textId="77777777" w:rsidR="00F10760" w:rsidRDefault="00F107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1F90B" w14:textId="77777777" w:rsidR="007D6F92" w:rsidRDefault="007D6F92">
      <w:pPr>
        <w:spacing w:after="0" w:line="240" w:lineRule="auto"/>
      </w:pPr>
      <w:r>
        <w:separator/>
      </w:r>
    </w:p>
  </w:footnote>
  <w:footnote w:type="continuationSeparator" w:id="0">
    <w:p w14:paraId="5C7F58A1" w14:textId="77777777" w:rsidR="007D6F92" w:rsidRDefault="007D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73"/>
      <w:gridCol w:w="4443"/>
    </w:tblGrid>
    <w:tr w:rsidR="00F10760" w14:paraId="1FBE8253" w14:textId="77777777">
      <w:trPr>
        <w:trHeight w:val="699"/>
      </w:trPr>
      <w:tc>
        <w:tcPr>
          <w:tcW w:w="4612" w:type="dxa"/>
          <w:vAlign w:val="center"/>
        </w:tcPr>
        <w:p w14:paraId="76C45F60" w14:textId="77777777" w:rsidR="00F10760" w:rsidRDefault="007D6F92">
          <w:pPr>
            <w:pStyle w:val="Header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142DFFA6" wp14:editId="43B533EF">
                <wp:extent cx="2252940" cy="396000"/>
                <wp:effectExtent l="0" t="0" r="0" b="0"/>
                <wp:docPr id="2049" name="shape20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668BE434" w14:textId="77777777" w:rsidR="00F10760" w:rsidRDefault="007D6F92">
          <w:pPr>
            <w:pStyle w:val="Header"/>
            <w:spacing w:after="0"/>
            <w:jc w:val="center"/>
          </w:pPr>
          <w:r>
            <w:rPr>
              <w:rFonts w:hint="eastAsia"/>
            </w:rPr>
            <w:t>심의서식</w:t>
          </w:r>
          <w:r>
            <w:rPr>
              <w:rFonts w:hint="eastAsia"/>
            </w:rPr>
            <w:t>1</w:t>
          </w:r>
          <w:r>
            <w:t xml:space="preserve"> (version </w:t>
          </w:r>
          <w:r>
            <w:rPr>
              <w:rFonts w:hint="eastAsia"/>
            </w:rPr>
            <w:t>2.0</w:t>
          </w:r>
          <w:r>
            <w:t>, 20</w:t>
          </w:r>
          <w:r>
            <w:rPr>
              <w:rFonts w:hint="eastAsia"/>
            </w:rPr>
            <w:t>15</w:t>
          </w:r>
          <w:r>
            <w:t>.</w:t>
          </w:r>
          <w:r>
            <w:rPr>
              <w:rFonts w:hint="eastAsia"/>
            </w:rPr>
            <w:t>11</w:t>
          </w:r>
          <w:r>
            <w:t>)</w:t>
          </w:r>
        </w:p>
      </w:tc>
    </w:tr>
  </w:tbl>
  <w:p w14:paraId="6A9A5F0D" w14:textId="77777777" w:rsidR="00F10760" w:rsidRDefault="00F10760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HorizontalSpacing w:val="1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760"/>
    <w:rsid w:val="00023210"/>
    <w:rsid w:val="00297707"/>
    <w:rsid w:val="007D6F92"/>
    <w:rsid w:val="00F1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28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pPr>
      <w:widowControl w:val="0"/>
      <w:wordWrap w:val="0"/>
      <w:autoSpaceDE w:val="0"/>
      <w:autoSpaceDN w:val="0"/>
      <w:jc w:val="both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Chars="400" w:left="800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a">
    <w:name w:val="바탕글"/>
    <w:basedOn w:val="Normal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2021-10-04T01:48:00Z</cp:lastPrinted>
  <dcterms:created xsi:type="dcterms:W3CDTF">2021-09-29T02:56:00Z</dcterms:created>
  <dcterms:modified xsi:type="dcterms:W3CDTF">2022-06-10T08:30:00Z</dcterms:modified>
  <cp:version>1200.0100.01</cp:version>
</cp:coreProperties>
</file>